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4" w:rsidRDefault="00095254" w:rsidP="0009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95254">
        <w:rPr>
          <w:rFonts w:ascii="Times New Roman" w:hAnsi="Times New Roman" w:cs="Times New Roman"/>
          <w:b/>
          <w:sz w:val="28"/>
          <w:szCs w:val="28"/>
        </w:rPr>
        <w:t>ПРОМЕЖУТОЧНЫЙ ОТЧЕТ</w:t>
      </w:r>
    </w:p>
    <w:p w:rsidR="00B13418" w:rsidRDefault="00B13418" w:rsidP="0009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418" w:rsidRPr="00997521" w:rsidRDefault="00604EEB" w:rsidP="00B1341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118869369"/>
      <w:r w:rsidRPr="00997521">
        <w:rPr>
          <w:rFonts w:ascii="Times New Roman" w:hAnsi="Times New Roman" w:cs="Times New Roman"/>
          <w:b/>
          <w:i/>
          <w:sz w:val="32"/>
          <w:szCs w:val="28"/>
        </w:rPr>
        <w:t>М</w:t>
      </w:r>
      <w:r w:rsidR="00B13418" w:rsidRPr="00997521">
        <w:rPr>
          <w:rFonts w:ascii="Times New Roman" w:hAnsi="Times New Roman" w:cs="Times New Roman"/>
          <w:b/>
          <w:i/>
          <w:sz w:val="32"/>
          <w:szCs w:val="28"/>
        </w:rPr>
        <w:t>ДОУ «Детский сад</w:t>
      </w:r>
      <w:r w:rsidRPr="00997521">
        <w:rPr>
          <w:rFonts w:ascii="Times New Roman" w:hAnsi="Times New Roman" w:cs="Times New Roman"/>
          <w:b/>
          <w:i/>
          <w:sz w:val="32"/>
          <w:szCs w:val="28"/>
        </w:rPr>
        <w:t xml:space="preserve"> № 139</w:t>
      </w:r>
      <w:r w:rsidR="00B13418" w:rsidRPr="00997521">
        <w:rPr>
          <w:rFonts w:ascii="Times New Roman" w:hAnsi="Times New Roman" w:cs="Times New Roman"/>
          <w:b/>
          <w:i/>
          <w:sz w:val="32"/>
          <w:szCs w:val="28"/>
        </w:rPr>
        <w:t>»,</w:t>
      </w:r>
      <w:r w:rsidR="00B13418" w:rsidRPr="0099752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13418" w:rsidRPr="00997521">
        <w:rPr>
          <w:rFonts w:ascii="Times New Roman" w:hAnsi="Times New Roman" w:cs="Times New Roman"/>
          <w:b/>
          <w:i/>
          <w:sz w:val="32"/>
          <w:szCs w:val="28"/>
        </w:rPr>
        <w:t xml:space="preserve">город </w:t>
      </w:r>
      <w:r w:rsidRPr="00997521">
        <w:rPr>
          <w:rFonts w:ascii="Times New Roman" w:hAnsi="Times New Roman" w:cs="Times New Roman"/>
          <w:b/>
          <w:i/>
          <w:sz w:val="32"/>
          <w:szCs w:val="28"/>
        </w:rPr>
        <w:t>Ярославль</w:t>
      </w:r>
    </w:p>
    <w:p w:rsidR="00B13418" w:rsidRDefault="00095254" w:rsidP="00095254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t xml:space="preserve">о результативности инновационной деятельности </w:t>
      </w:r>
      <w:r w:rsidR="00B13418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B13418" w:rsidRDefault="00B13418" w:rsidP="00095254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качества дошкольного образования с использованием инструментария МКДО на образовательной платформе «Вдохновение»</w:t>
      </w:r>
    </w:p>
    <w:p w:rsidR="00B13418" w:rsidRDefault="00B13418" w:rsidP="003808B9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1ADA">
        <w:rPr>
          <w:rFonts w:ascii="Times New Roman" w:hAnsi="Times New Roman" w:cs="Times New Roman"/>
          <w:b/>
          <w:sz w:val="28"/>
          <w:szCs w:val="28"/>
        </w:rPr>
        <w:t>период 01.08</w:t>
      </w:r>
      <w:r>
        <w:rPr>
          <w:rFonts w:ascii="Times New Roman" w:hAnsi="Times New Roman" w:cs="Times New Roman"/>
          <w:b/>
          <w:sz w:val="28"/>
          <w:szCs w:val="28"/>
        </w:rPr>
        <w:t>.2022 –</w:t>
      </w:r>
      <w:r w:rsidR="00061DB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.12.2023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418" w:rsidRDefault="00B13418" w:rsidP="00B13418">
      <w:pPr>
        <w:rPr>
          <w:rFonts w:ascii="Times New Roman" w:hAnsi="Times New Roman" w:cs="Times New Roman"/>
          <w:b/>
          <w:sz w:val="24"/>
        </w:rPr>
      </w:pPr>
    </w:p>
    <w:p w:rsidR="004D6E8E" w:rsidRPr="00882159" w:rsidRDefault="004D6E8E" w:rsidP="003808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254" w:rsidRPr="00882159" w:rsidRDefault="003808B9" w:rsidP="00380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159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095254" w:rsidRPr="00882159">
        <w:rPr>
          <w:rFonts w:ascii="Times New Roman" w:hAnsi="Times New Roman" w:cs="Times New Roman"/>
          <w:b/>
          <w:sz w:val="28"/>
          <w:szCs w:val="28"/>
        </w:rPr>
        <w:t xml:space="preserve"> (в баллах)</w:t>
      </w:r>
      <w:r w:rsidR="003438CD" w:rsidRPr="00882159">
        <w:rPr>
          <w:rFonts w:ascii="Times New Roman" w:hAnsi="Times New Roman" w:cs="Times New Roman"/>
          <w:b/>
          <w:sz w:val="28"/>
          <w:szCs w:val="28"/>
        </w:rPr>
        <w:t>:</w:t>
      </w:r>
    </w:p>
    <w:p w:rsidR="00095254" w:rsidRPr="000C1B5D" w:rsidRDefault="003438CD" w:rsidP="0038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882159">
        <w:rPr>
          <w:rFonts w:ascii="Times New Roman" w:hAnsi="Times New Roman" w:cs="Times New Roman"/>
          <w:sz w:val="28"/>
          <w:szCs w:val="28"/>
        </w:rPr>
        <w:t>–</w:t>
      </w:r>
      <w:r w:rsidR="00095254" w:rsidRPr="000C1B5D">
        <w:rPr>
          <w:rFonts w:ascii="Times New Roman" w:hAnsi="Times New Roman" w:cs="Times New Roman"/>
          <w:sz w:val="28"/>
          <w:szCs w:val="28"/>
        </w:rPr>
        <w:t xml:space="preserve"> </w:t>
      </w:r>
      <w:r w:rsidR="00882159">
        <w:rPr>
          <w:rFonts w:ascii="Times New Roman" w:hAnsi="Times New Roman" w:cs="Times New Roman"/>
          <w:sz w:val="28"/>
          <w:szCs w:val="28"/>
        </w:rPr>
        <w:t>по данному показателю ничего не</w:t>
      </w:r>
      <w:r w:rsidR="002C6CFF" w:rsidRPr="000C1B5D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8821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254" w:rsidRPr="000C1B5D" w:rsidRDefault="003438CD" w:rsidP="0038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95254" w:rsidRPr="000C1B5D">
        <w:rPr>
          <w:rFonts w:ascii="Times New Roman" w:hAnsi="Times New Roman" w:cs="Times New Roman"/>
          <w:sz w:val="28"/>
          <w:szCs w:val="28"/>
        </w:rPr>
        <w:t>- слабо выражен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254" w:rsidRPr="000C1B5D" w:rsidRDefault="003438C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5254" w:rsidRPr="000C1B5D">
        <w:rPr>
          <w:rFonts w:ascii="Times New Roman" w:hAnsi="Times New Roman" w:cs="Times New Roman"/>
          <w:sz w:val="28"/>
          <w:szCs w:val="28"/>
        </w:rPr>
        <w:t xml:space="preserve">- </w:t>
      </w:r>
      <w:r w:rsidR="00FC30EF">
        <w:rPr>
          <w:rFonts w:ascii="Times New Roman" w:hAnsi="Times New Roman" w:cs="Times New Roman"/>
          <w:sz w:val="28"/>
          <w:szCs w:val="28"/>
        </w:rPr>
        <w:t xml:space="preserve"> </w:t>
      </w:r>
      <w:r w:rsidR="002C6CFF" w:rsidRPr="000C1B5D">
        <w:rPr>
          <w:rFonts w:ascii="Times New Roman" w:hAnsi="Times New Roman" w:cs="Times New Roman"/>
          <w:sz w:val="28"/>
          <w:szCs w:val="28"/>
        </w:rPr>
        <w:t>умеренно выражен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254" w:rsidRDefault="003438C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254" w:rsidRPr="000C1B5D">
        <w:rPr>
          <w:rFonts w:ascii="Times New Roman" w:hAnsi="Times New Roman" w:cs="Times New Roman"/>
          <w:sz w:val="28"/>
          <w:szCs w:val="28"/>
        </w:rPr>
        <w:t xml:space="preserve">- </w:t>
      </w:r>
      <w:r w:rsidR="002C6CFF" w:rsidRPr="000C1B5D">
        <w:rPr>
          <w:rFonts w:ascii="Times New Roman" w:hAnsi="Times New Roman" w:cs="Times New Roman"/>
          <w:sz w:val="28"/>
          <w:szCs w:val="28"/>
        </w:rPr>
        <w:t xml:space="preserve"> выражен в полной 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B5D" w:rsidRPr="000C1B5D" w:rsidRDefault="000C1B5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17"/>
        <w:gridCol w:w="3531"/>
        <w:gridCol w:w="1690"/>
        <w:gridCol w:w="4872"/>
        <w:gridCol w:w="1701"/>
        <w:gridCol w:w="1701"/>
      </w:tblGrid>
      <w:tr w:rsidR="00882159" w:rsidRPr="004D6E8E" w:rsidTr="00882159">
        <w:tc>
          <w:tcPr>
            <w:tcW w:w="817" w:type="dxa"/>
          </w:tcPr>
          <w:bookmarkEnd w:id="0"/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882159" w:rsidRPr="004D6E8E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872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Написать конкретно, что приложили (ссылка на новость на сайте, презентация, фото и видео материалы и .</w:t>
            </w:r>
            <w:proofErr w:type="spellStart"/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</w:tcPr>
          <w:p w:rsidR="00882159" w:rsidRDefault="00985452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985452" w:rsidRPr="004D6E8E" w:rsidRDefault="00985452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(педагогические советы, собрания творческой группы)</w:t>
            </w:r>
          </w:p>
        </w:tc>
        <w:tc>
          <w:tcPr>
            <w:tcW w:w="1690" w:type="dxa"/>
          </w:tcPr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59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Pr="004D6E8E" w:rsidRDefault="00931CE5" w:rsidP="009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72" w:type="dxa"/>
          </w:tcPr>
          <w:p w:rsidR="00931CE5" w:rsidRDefault="00931CE5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E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программы «Вдохновения»</w:t>
            </w:r>
          </w:p>
          <w:p w:rsidR="00931CE5" w:rsidRDefault="00931CE5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E5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«Детский совет»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как форма поддержки детской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br/>
              <w:t>инициативы, вовлечения детей в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931CE5" w:rsidRDefault="00C90698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31CE5" w:rsidRPr="00931CE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931CE5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среда: играем или учимся»</w:t>
            </w:r>
          </w:p>
          <w:p w:rsidR="00882159" w:rsidRPr="004D6E8E" w:rsidRDefault="00C90698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1CE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CE5">
              <w:rPr>
                <w:rFonts w:ascii="Times New Roman" w:hAnsi="Times New Roman" w:cs="Times New Roman"/>
                <w:sz w:val="24"/>
                <w:szCs w:val="24"/>
              </w:rPr>
              <w:t>«Вариативные формы организации образовательной деятельности по программе «Вдохновение»</w:t>
            </w:r>
          </w:p>
        </w:tc>
        <w:tc>
          <w:tcPr>
            <w:tcW w:w="1701" w:type="dxa"/>
          </w:tcPr>
          <w:p w:rsidR="00882159" w:rsidRPr="004D6E8E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1" w:type="dxa"/>
          </w:tcPr>
          <w:p w:rsidR="00882159" w:rsidRPr="004D6E8E" w:rsidRDefault="00882159" w:rsidP="00A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семинарах, </w:t>
            </w:r>
            <w:proofErr w:type="spellStart"/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инновационных площадок Ивановской области</w:t>
            </w:r>
            <w:r w:rsidR="00181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Написать, на какие темы Вы прослушали </w:t>
            </w:r>
            <w:proofErr w:type="spellStart"/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0" w:type="dxa"/>
          </w:tcPr>
          <w:p w:rsidR="00882159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1CE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26" w:rsidRDefault="008A1326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5B22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B2238" w:rsidRDefault="005B2238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38" w:rsidRDefault="005B2238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38" w:rsidRDefault="005B2238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38" w:rsidRDefault="005B2238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38" w:rsidRDefault="005B2238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38" w:rsidRDefault="005B2238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4A39C7" w:rsidRDefault="004A39C7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A39C7" w:rsidRDefault="004A39C7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Pr="004D6E8E" w:rsidRDefault="004A39C7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72" w:type="dxa"/>
          </w:tcPr>
          <w:p w:rsidR="00882159" w:rsidRDefault="00C90698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31C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931CE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качества дошкольного образования с использованием инструментария МКДО на образовательной платформе «Вдохновение»</w:t>
            </w:r>
          </w:p>
          <w:p w:rsidR="004A39C7" w:rsidRDefault="00C90698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A39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4A39C7">
              <w:rPr>
                <w:rFonts w:ascii="Times New Roman" w:hAnsi="Times New Roman" w:cs="Times New Roman"/>
                <w:sz w:val="24"/>
                <w:szCs w:val="24"/>
              </w:rPr>
              <w:t xml:space="preserve"> «Карты индивидуального развития ребенка»</w:t>
            </w:r>
          </w:p>
          <w:p w:rsidR="008A1326" w:rsidRDefault="00C90698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238" w:rsidRPr="0047119B">
              <w:rPr>
                <w:rFonts w:ascii="Times New Roman" w:hAnsi="Times New Roman" w:cs="Times New Roman"/>
                <w:sz w:val="24"/>
              </w:rPr>
              <w:t>межрегиональный семинар-практикум для педагогов из детских садов, занимающихся инновационной деятельностью по теме «Развитие качества дошкольного образования с использованием инструментария МКДО на образовательной платформе «Вдохновение».</w:t>
            </w:r>
          </w:p>
          <w:p w:rsidR="004A39C7" w:rsidRDefault="00C90698" w:rsidP="004A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39C7">
              <w:rPr>
                <w:rFonts w:ascii="Times New Roman" w:hAnsi="Times New Roman" w:cs="Times New Roman"/>
                <w:sz w:val="24"/>
                <w:szCs w:val="24"/>
              </w:rPr>
              <w:t>Мини педсовет «Итоги участия в «Осенней школе» г. Великий Новгород»</w:t>
            </w:r>
          </w:p>
          <w:p w:rsidR="004A39C7" w:rsidRPr="004D6E8E" w:rsidRDefault="00C90698" w:rsidP="004A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39C7">
              <w:rPr>
                <w:rFonts w:ascii="Times New Roman" w:hAnsi="Times New Roman" w:cs="Times New Roman"/>
                <w:sz w:val="24"/>
                <w:szCs w:val="24"/>
              </w:rPr>
              <w:t>Конференция «Планирование по ООП «Вдохновение»</w:t>
            </w:r>
          </w:p>
        </w:tc>
        <w:tc>
          <w:tcPr>
            <w:tcW w:w="1701" w:type="dxa"/>
          </w:tcPr>
          <w:p w:rsidR="00882159" w:rsidRPr="004D6E8E" w:rsidRDefault="00F558A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межрегиональных стажировках 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(г. Кинешма, г. Великий Новгород)</w:t>
            </w:r>
          </w:p>
        </w:tc>
        <w:tc>
          <w:tcPr>
            <w:tcW w:w="1690" w:type="dxa"/>
          </w:tcPr>
          <w:p w:rsidR="0055197E" w:rsidRDefault="0055197E" w:rsidP="0055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197E" w:rsidRDefault="0055197E" w:rsidP="0055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7E" w:rsidRDefault="0055197E" w:rsidP="0055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158A" w:rsidRDefault="0028158A" w:rsidP="0055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55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2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2159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AF" w:rsidRDefault="008346A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AF" w:rsidRPr="004D6E8E" w:rsidRDefault="008346A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72" w:type="dxa"/>
          </w:tcPr>
          <w:p w:rsidR="00882159" w:rsidRDefault="00C90698" w:rsidP="005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97E">
              <w:rPr>
                <w:rFonts w:ascii="Times New Roman" w:hAnsi="Times New Roman" w:cs="Times New Roman"/>
                <w:sz w:val="24"/>
                <w:szCs w:val="24"/>
              </w:rPr>
              <w:t>Онлайн участие в межрегиональной стажировке в г. Кинешма</w:t>
            </w:r>
          </w:p>
          <w:p w:rsidR="0055197E" w:rsidRDefault="00C90698" w:rsidP="0055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197E">
              <w:rPr>
                <w:rFonts w:ascii="Times New Roman" w:hAnsi="Times New Roman" w:cs="Times New Roman"/>
                <w:sz w:val="24"/>
                <w:szCs w:val="24"/>
              </w:rPr>
              <w:t>частие в межрегиональной стажировке в г.</w:t>
            </w:r>
            <w:r w:rsidR="0055197E"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Великий Новгород</w:t>
            </w:r>
          </w:p>
          <w:p w:rsidR="0028158A" w:rsidRDefault="00C90698" w:rsidP="0055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8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</w:t>
            </w:r>
            <w:r w:rsidR="0028158A" w:rsidRPr="0028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научная конференция «Шуйская сессия студентов, аспирантов, педагогов, молодых ученых»</w:t>
            </w:r>
          </w:p>
          <w:p w:rsidR="008346AF" w:rsidRPr="004D6E8E" w:rsidRDefault="00C90698" w:rsidP="0083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6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6AF" w:rsidRPr="008346AF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 w:rsidR="008346A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346AF" w:rsidRPr="008346AF">
              <w:rPr>
                <w:rFonts w:ascii="Times New Roman" w:hAnsi="Times New Roman" w:cs="Times New Roman"/>
                <w:sz w:val="24"/>
                <w:szCs w:val="24"/>
              </w:rPr>
              <w:t xml:space="preserve"> семина</w:t>
            </w:r>
            <w:proofErr w:type="gramStart"/>
            <w:r w:rsidR="008346AF" w:rsidRPr="008346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346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</w:t>
            </w:r>
            <w:r w:rsidR="008346AF" w:rsidRPr="008346AF">
              <w:rPr>
                <w:rFonts w:ascii="Times New Roman" w:hAnsi="Times New Roman" w:cs="Times New Roman"/>
                <w:sz w:val="24"/>
                <w:szCs w:val="24"/>
              </w:rPr>
              <w:t>«Опыт реализации Программы «Вдохновение»: Организация образовательного процесса, ориентированного на получение развивающего опыта детей дошкольного возраста»</w:t>
            </w:r>
          </w:p>
        </w:tc>
        <w:tc>
          <w:tcPr>
            <w:tcW w:w="1701" w:type="dxa"/>
          </w:tcPr>
          <w:p w:rsidR="00882159" w:rsidRPr="004D6E8E" w:rsidRDefault="00604EEB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 по </w:t>
            </w:r>
            <w:r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ссылки на новости в 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ДОО  и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социальных сетях, видео, сертификаты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Default="00C90698" w:rsidP="002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5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F558A1" w:rsidRPr="00CD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8A">
              <w:rPr>
                <w:rFonts w:ascii="Times New Roman" w:hAnsi="Times New Roman" w:cs="Times New Roman"/>
                <w:sz w:val="24"/>
                <w:szCs w:val="24"/>
              </w:rPr>
              <w:t xml:space="preserve">МКДО Ив </w:t>
            </w:r>
            <w:proofErr w:type="spellStart"/>
            <w:proofErr w:type="gramStart"/>
            <w:r w:rsidR="0028158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28158A" w:rsidRPr="004D6E8E" w:rsidRDefault="00C90698" w:rsidP="002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961">
              <w:rPr>
                <w:rFonts w:ascii="Times New Roman" w:hAnsi="Times New Roman" w:cs="Times New Roman"/>
                <w:sz w:val="24"/>
                <w:szCs w:val="24"/>
              </w:rPr>
              <w:t xml:space="preserve">Сайт детского сада: </w:t>
            </w:r>
            <w:r w:rsidR="00A25961" w:rsidRPr="00A25961">
              <w:rPr>
                <w:rFonts w:ascii="Times New Roman" w:hAnsi="Times New Roman" w:cs="Times New Roman"/>
                <w:sz w:val="24"/>
                <w:szCs w:val="24"/>
              </w:rPr>
              <w:t>https://mdou139.edu.yar.ru/innovatsionnaya_de</w:t>
            </w:r>
            <w:r w:rsidR="00A25961" w:rsidRPr="00A25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yatelnost___/federalniy_uroven/2022_2023_uchebniy_god/razvitie_kachestva_doshkol_105.html</w:t>
            </w: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31" w:type="dxa"/>
          </w:tcPr>
          <w:p w:rsidR="00882159" w:rsidRPr="004D6E8E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Размещение не менее 3-х новостей</w:t>
            </w:r>
            <w:r w:rsidR="00FB5E65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5E65"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группе МКДО, в группе </w:t>
            </w:r>
            <w:proofErr w:type="spellStart"/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ВКонтакте</w:t>
            </w:r>
            <w:proofErr w:type="spellEnd"/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history="1">
              <w:r w:rsidRPr="004D6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https://vk.com/public203281627</w:t>
              </w:r>
            </w:hyperlink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инновационной деятельности (не менее 1-2 новостей в месяц)</w:t>
            </w:r>
          </w:p>
        </w:tc>
        <w:tc>
          <w:tcPr>
            <w:tcW w:w="1690" w:type="dxa"/>
          </w:tcPr>
          <w:p w:rsidR="00882159" w:rsidRPr="004D6E8E" w:rsidRDefault="008346A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72" w:type="dxa"/>
          </w:tcPr>
          <w:p w:rsidR="00882159" w:rsidRDefault="005B2238" w:rsidP="008346A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564B" w:rsidRPr="009F61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https://vk.com/public203281627?w=wall-203281627_1622</w:t>
              </w:r>
            </w:hyperlink>
          </w:p>
          <w:p w:rsidR="00997521" w:rsidRDefault="00997521" w:rsidP="008346AF">
            <w:pPr>
              <w:rPr>
                <w:rStyle w:val="a5"/>
              </w:rPr>
            </w:pPr>
          </w:p>
          <w:p w:rsidR="00997521" w:rsidRDefault="00997521" w:rsidP="0083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4B" w:rsidRDefault="005B2238" w:rsidP="0083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7521" w:rsidRPr="00511E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https://vk.com/public203281627?w=wall-203281627_1683</w:t>
              </w:r>
            </w:hyperlink>
          </w:p>
          <w:p w:rsidR="00997521" w:rsidRPr="004D6E8E" w:rsidRDefault="00997521" w:rsidP="0083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882159" w:rsidRPr="00F41280" w:rsidRDefault="00882159" w:rsidP="00F4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 xml:space="preserve">Сдана практическая работа №2 </w:t>
            </w:r>
          </w:p>
          <w:p w:rsidR="00882159" w:rsidRPr="004D6E8E" w:rsidRDefault="008447FE" w:rsidP="00F4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одним ребенком, выводы, рекомендации.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</w:t>
            </w: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882159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>Сдана практическая работа №3</w:t>
            </w:r>
          </w:p>
          <w:p w:rsidR="008447FE" w:rsidRPr="004D6E8E" w:rsidRDefault="008447FE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группы. Выводы.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</w:t>
            </w: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99752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7FE" w:rsidRPr="004D6E8E" w:rsidTr="00882159">
        <w:tc>
          <w:tcPr>
            <w:tcW w:w="817" w:type="dxa"/>
          </w:tcPr>
          <w:p w:rsidR="008447F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8447F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 практическая работа №4</w:t>
            </w:r>
          </w:p>
          <w:p w:rsidR="008447FE" w:rsidRPr="00F41280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с использованием инструментария МКДО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</w:t>
            </w:r>
          </w:p>
        </w:tc>
        <w:tc>
          <w:tcPr>
            <w:tcW w:w="1701" w:type="dxa"/>
          </w:tcPr>
          <w:p w:rsidR="008447FE" w:rsidRPr="004D6E8E" w:rsidRDefault="00F73E05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7FE" w:rsidRPr="004D6E8E" w:rsidRDefault="00997521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</w:tcPr>
          <w:p w:rsidR="00C87839" w:rsidRDefault="008447FE" w:rsidP="00C8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«Вдохновение» в одной группе детского сада</w:t>
            </w:r>
            <w:r w:rsidR="00FB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839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возрастную группу, в которой реализуется Программа «Вдохновение»</w:t>
            </w:r>
          </w:p>
          <w:p w:rsidR="008447FE" w:rsidRDefault="008447FE" w:rsidP="00C8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65" w:rsidRDefault="00FB5E65" w:rsidP="00C878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еще не реализуете, то указать, </w:t>
            </w:r>
            <w:r w:rsidR="00C87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только </w:t>
            </w:r>
            <w:r w:rsidRPr="00FB5E6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планируете</w:t>
            </w:r>
            <w:r w:rsidR="00C87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какой группе.</w:t>
            </w:r>
          </w:p>
          <w:p w:rsidR="00997521" w:rsidRPr="00FB5E65" w:rsidRDefault="00997521" w:rsidP="00C878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D200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0E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7FE" w:rsidRPr="004D6E8E" w:rsidRDefault="00726128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31" w:type="dxa"/>
          </w:tcPr>
          <w:p w:rsidR="008447FE" w:rsidRPr="004D6E8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семинара-практикума по </w:t>
            </w:r>
            <w:r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</w:p>
          <w:p w:rsidR="008447FE" w:rsidRPr="004D6E8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(дата, ссылка на новости, фото, видео)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C25E10" w:rsidRPr="004D6E8E" w:rsidRDefault="008A1326" w:rsidP="008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программы «Вдохновение» с воспитанниками раннего возраста» (отчет по поездке в г. Великий Новгород)</w:t>
            </w:r>
            <w:r w:rsidR="00C25E10">
              <w:t xml:space="preserve"> </w:t>
            </w:r>
            <w:hyperlink r:id="rId9" w:history="1">
              <w:r w:rsidR="00C25E10" w:rsidRPr="00FB03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https://cloud.mail.ru/public/2zPm/ApSsiDDdK</w:t>
              </w:r>
            </w:hyperlink>
          </w:p>
        </w:tc>
        <w:tc>
          <w:tcPr>
            <w:tcW w:w="1701" w:type="dxa"/>
          </w:tcPr>
          <w:p w:rsidR="008447FE" w:rsidRPr="004D6E8E" w:rsidRDefault="008A1326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7FE" w:rsidRPr="004D6E8E" w:rsidRDefault="00997521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7FE" w:rsidRPr="004D6E8E" w:rsidTr="00997521">
        <w:trPr>
          <w:trHeight w:val="2857"/>
        </w:trPr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8447FE" w:rsidRPr="004D6E8E" w:rsidRDefault="008447FE" w:rsidP="00844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педагогических кадров (курсы повышения квалификации) в АНО ДПО «Национальный институт качества образования»</w:t>
            </w:r>
          </w:p>
          <w:p w:rsidR="008447FE" w:rsidRPr="004D6E8E" w:rsidRDefault="008447FE" w:rsidP="00FB5E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(Указать, сколько человек за </w:t>
            </w:r>
            <w:r w:rsidR="00C878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август</w:t>
            </w:r>
            <w:r w:rsidR="00FB5E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–декабрь 2022 г.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прошли курсы в АНО ДПО «Национальный институт качества образования»)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4D6E8E" w:rsidRDefault="00726128" w:rsidP="0054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и квалификации и переподготовки «Мой университет»</w:t>
            </w:r>
            <w:r w:rsidR="0054564B">
              <w:rPr>
                <w:rFonts w:ascii="Times New Roman" w:hAnsi="Times New Roman" w:cs="Times New Roman"/>
                <w:sz w:val="24"/>
                <w:szCs w:val="24"/>
              </w:rPr>
              <w:t xml:space="preserve"> прошли обучение 9 педагогов</w:t>
            </w:r>
          </w:p>
        </w:tc>
        <w:tc>
          <w:tcPr>
            <w:tcW w:w="1701" w:type="dxa"/>
          </w:tcPr>
          <w:p w:rsidR="008447FE" w:rsidRPr="004D6E8E" w:rsidRDefault="0054564B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7FE" w:rsidRPr="004D6E8E" w:rsidRDefault="00997521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в работе с детьми технологий «Детский совет», «Модель трех вопросов», «Паутинка» и т.д.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F73E05" w:rsidRDefault="00F73E05" w:rsidP="00F7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</w:t>
            </w:r>
            <w:r w:rsidR="0054564B" w:rsidRPr="0054564B">
              <w:rPr>
                <w:rFonts w:ascii="Times New Roman" w:hAnsi="Times New Roman" w:cs="Times New Roman"/>
                <w:sz w:val="24"/>
                <w:szCs w:val="24"/>
              </w:rPr>
              <w:t>в работе с детьми технологий «Детский совет», «Модель трех вопросов», «Паутинка»</w:t>
            </w:r>
          </w:p>
        </w:tc>
        <w:tc>
          <w:tcPr>
            <w:tcW w:w="1701" w:type="dxa"/>
          </w:tcPr>
          <w:p w:rsidR="00637F82" w:rsidRPr="004D6E8E" w:rsidRDefault="00F73E05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7F82" w:rsidRPr="004D6E8E" w:rsidRDefault="00997521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Оснащение развивающей предметно-пространственной среды, соответственно исследуемой области качества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фото, видео или презентации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развивающей среды в группе, в которой реализуется Программа «Вдохновение»)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CD6D2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701" w:type="dxa"/>
          </w:tcPr>
          <w:p w:rsidR="00637F82" w:rsidRPr="004D6E8E" w:rsidRDefault="00726128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F82" w:rsidRPr="004D6E8E" w:rsidRDefault="00997521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Оснащение программно-методическим комплектом «Вдохновение» педагогов ДОО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акие уже пособия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издательства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«Национальное образование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активно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применяются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CD6D2D" w:rsidP="008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 внедрять в работу с детьми</w:t>
            </w:r>
            <w:r w:rsidR="0054564B">
              <w:rPr>
                <w:rFonts w:ascii="Times New Roman" w:hAnsi="Times New Roman" w:cs="Times New Roman"/>
                <w:sz w:val="24"/>
                <w:szCs w:val="24"/>
              </w:rPr>
              <w:t xml:space="preserve"> пособия  «</w:t>
            </w:r>
            <w:proofErr w:type="gramStart"/>
            <w:r w:rsidR="0054564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="0054564B">
              <w:rPr>
                <w:rFonts w:ascii="Times New Roman" w:hAnsi="Times New Roman" w:cs="Times New Roman"/>
                <w:sz w:val="24"/>
                <w:szCs w:val="24"/>
              </w:rPr>
              <w:t xml:space="preserve"> +» и «Речь+»</w:t>
            </w:r>
          </w:p>
        </w:tc>
        <w:tc>
          <w:tcPr>
            <w:tcW w:w="1701" w:type="dxa"/>
          </w:tcPr>
          <w:p w:rsidR="00637F82" w:rsidRPr="004D6E8E" w:rsidRDefault="00726128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F82" w:rsidRPr="004D6E8E" w:rsidRDefault="00997521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F82" w:rsidRPr="004D6E8E" w:rsidTr="00882159">
        <w:tc>
          <w:tcPr>
            <w:tcW w:w="10910" w:type="dxa"/>
            <w:gridSpan w:val="4"/>
          </w:tcPr>
          <w:p w:rsidR="00637F82" w:rsidRPr="00543B14" w:rsidRDefault="00637F82" w:rsidP="00637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 </w:t>
            </w:r>
          </w:p>
        </w:tc>
        <w:tc>
          <w:tcPr>
            <w:tcW w:w="1701" w:type="dxa"/>
          </w:tcPr>
          <w:p w:rsidR="00637F82" w:rsidRPr="004D6E8E" w:rsidRDefault="00637F82" w:rsidP="008A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5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3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8A132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637F82" w:rsidRDefault="00997521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баллов</w:t>
            </w:r>
          </w:p>
        </w:tc>
      </w:tr>
      <w:tr w:rsidR="00637F82" w:rsidRPr="004D6E8E" w:rsidTr="00882159">
        <w:tc>
          <w:tcPr>
            <w:tcW w:w="10910" w:type="dxa"/>
            <w:gridSpan w:val="4"/>
          </w:tcPr>
          <w:p w:rsidR="00637F82" w:rsidRPr="00543B14" w:rsidRDefault="00637F82" w:rsidP="00637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637F82" w:rsidRPr="004D6E8E" w:rsidRDefault="00215889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планируемого проведения</w:t>
            </w:r>
            <w:r w:rsidR="00637F82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по теме инновационной деятельности</w:t>
            </w:r>
            <w:r w:rsidR="00637F82">
              <w:rPr>
                <w:rFonts w:ascii="Times New Roman" w:hAnsi="Times New Roman" w:cs="Times New Roman"/>
                <w:sz w:val="24"/>
                <w:szCs w:val="24"/>
              </w:rPr>
              <w:t xml:space="preserve"> с января по май 2023 года.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997521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2023г.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(МДОУ «Детский сад №142»</w:t>
            </w:r>
            <w:proofErr w:type="gramEnd"/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1" w:type="dxa"/>
          </w:tcPr>
          <w:p w:rsidR="00637F82" w:rsidRPr="00FB5E65" w:rsidRDefault="00637F82" w:rsidP="00637F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педагогических кадров (курсы повышения квалификации) в АНО ДПО «Национальный институт качества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B5E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Указать,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сколько человек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планируете проучить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январь – декабрь 2023 г. на курсах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АНО ДПО «Национальный институт качества образования»)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CD6D2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и идеи на 2023 год</w:t>
            </w:r>
          </w:p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Default="00CD6D2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Посмотреть, как организована деятельность во 2 половине дня</w:t>
            </w:r>
          </w:p>
          <w:p w:rsidR="00CD6D2D" w:rsidRDefault="00CD6D2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612155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 ребенка по ООП «Вдохновение», «Ведение карт динамики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155">
              <w:rPr>
                <w:rFonts w:ascii="Times New Roman" w:hAnsi="Times New Roman" w:cs="Times New Roman"/>
                <w:sz w:val="24"/>
                <w:szCs w:val="24"/>
              </w:rPr>
              <w:t>детей группы»</w:t>
            </w:r>
          </w:p>
          <w:p w:rsidR="00CD6D2D" w:rsidRPr="004D6E8E" w:rsidRDefault="00CD6D2D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1" w:type="dxa"/>
          </w:tcPr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подготовил (и):</w:t>
            </w:r>
          </w:p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37F82" w:rsidRPr="004D6E8E" w:rsidRDefault="006D200E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Ольга Владимировна</w:t>
            </w:r>
          </w:p>
        </w:tc>
        <w:tc>
          <w:tcPr>
            <w:tcW w:w="4872" w:type="dxa"/>
          </w:tcPr>
          <w:p w:rsidR="00637F82" w:rsidRPr="004D6E8E" w:rsidRDefault="00E60A96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89109672461</w:t>
            </w:r>
          </w:p>
        </w:tc>
        <w:tc>
          <w:tcPr>
            <w:tcW w:w="1701" w:type="dxa"/>
          </w:tcPr>
          <w:p w:rsidR="00637F82" w:rsidRPr="006D5AB7" w:rsidRDefault="00F73E05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Yar139ds@yandex.ru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AB7" w:rsidRPr="006D5AB7" w:rsidRDefault="006D5AB7"/>
    <w:p w:rsidR="00985452" w:rsidRPr="00985452" w:rsidRDefault="00146896" w:rsidP="00AE3C47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</w:t>
      </w:r>
      <w:r w:rsidR="00997521">
        <w:rPr>
          <w:rFonts w:ascii="Times New Roman" w:hAnsi="Times New Roman" w:cs="Times New Roman"/>
          <w:sz w:val="28"/>
          <w:szCs w:val="28"/>
        </w:rPr>
        <w:t xml:space="preserve">ующий МДОУ «Детский сад №139»      _________________   </w:t>
      </w:r>
      <w:proofErr w:type="spellStart"/>
      <w:r w:rsidR="00997521">
        <w:rPr>
          <w:rFonts w:ascii="Times New Roman" w:hAnsi="Times New Roman" w:cs="Times New Roman"/>
          <w:sz w:val="28"/>
          <w:szCs w:val="28"/>
        </w:rPr>
        <w:t>Букарина</w:t>
      </w:r>
      <w:proofErr w:type="spellEnd"/>
      <w:r w:rsidR="00997521">
        <w:rPr>
          <w:rFonts w:ascii="Times New Roman" w:hAnsi="Times New Roman" w:cs="Times New Roman"/>
          <w:sz w:val="28"/>
          <w:szCs w:val="28"/>
        </w:rPr>
        <w:t xml:space="preserve"> Е.П.</w:t>
      </w:r>
    </w:p>
    <w:sectPr w:rsidR="00985452" w:rsidRPr="00985452" w:rsidSect="000952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27E"/>
    <w:multiLevelType w:val="hybridMultilevel"/>
    <w:tmpl w:val="C19296FA"/>
    <w:lvl w:ilvl="0" w:tplc="1930B9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5"/>
    <w:rsid w:val="00061DB6"/>
    <w:rsid w:val="00095254"/>
    <w:rsid w:val="000C1B5D"/>
    <w:rsid w:val="00146896"/>
    <w:rsid w:val="00181649"/>
    <w:rsid w:val="00215889"/>
    <w:rsid w:val="0028158A"/>
    <w:rsid w:val="002C6CFF"/>
    <w:rsid w:val="0033357C"/>
    <w:rsid w:val="003438CD"/>
    <w:rsid w:val="003808B9"/>
    <w:rsid w:val="004A39C7"/>
    <w:rsid w:val="004D6E8E"/>
    <w:rsid w:val="00543B14"/>
    <w:rsid w:val="0054564B"/>
    <w:rsid w:val="0055197E"/>
    <w:rsid w:val="00560165"/>
    <w:rsid w:val="005B2238"/>
    <w:rsid w:val="00604EEB"/>
    <w:rsid w:val="00612155"/>
    <w:rsid w:val="00637F82"/>
    <w:rsid w:val="006D200E"/>
    <w:rsid w:val="006D5AB7"/>
    <w:rsid w:val="00726128"/>
    <w:rsid w:val="00763C77"/>
    <w:rsid w:val="00823E36"/>
    <w:rsid w:val="008346AF"/>
    <w:rsid w:val="008447FE"/>
    <w:rsid w:val="00863B5E"/>
    <w:rsid w:val="00882159"/>
    <w:rsid w:val="00885E00"/>
    <w:rsid w:val="008A1326"/>
    <w:rsid w:val="00931CE5"/>
    <w:rsid w:val="00985452"/>
    <w:rsid w:val="00997521"/>
    <w:rsid w:val="00A25961"/>
    <w:rsid w:val="00A934C4"/>
    <w:rsid w:val="00AE3C47"/>
    <w:rsid w:val="00B13418"/>
    <w:rsid w:val="00B477E9"/>
    <w:rsid w:val="00C25E10"/>
    <w:rsid w:val="00C4125E"/>
    <w:rsid w:val="00C844D0"/>
    <w:rsid w:val="00C87839"/>
    <w:rsid w:val="00C90698"/>
    <w:rsid w:val="00CA2063"/>
    <w:rsid w:val="00CD6D2D"/>
    <w:rsid w:val="00E60A96"/>
    <w:rsid w:val="00ED6589"/>
    <w:rsid w:val="00F41280"/>
    <w:rsid w:val="00F558A1"/>
    <w:rsid w:val="00F73E05"/>
    <w:rsid w:val="00F81ADA"/>
    <w:rsid w:val="00FB5E65"/>
    <w:rsid w:val="00FC30EF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2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2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15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2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2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1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3281627?w=wall-203281627_16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3281627?w=wall-203281627_1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32816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zPm/ApSsi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2022-11-14T02:37:00Z</dcterms:created>
  <dcterms:modified xsi:type="dcterms:W3CDTF">2022-12-19T07:38:00Z</dcterms:modified>
</cp:coreProperties>
</file>