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50" w:rsidRPr="00F42750" w:rsidRDefault="00F42750" w:rsidP="00F427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750">
        <w:rPr>
          <w:rFonts w:ascii="Times New Roman" w:hAnsi="Times New Roman" w:cs="Times New Roman"/>
          <w:b/>
          <w:sz w:val="28"/>
          <w:szCs w:val="28"/>
        </w:rPr>
        <w:t>Паспорт С</w:t>
      </w:r>
      <w:r w:rsidR="00193DE9" w:rsidRPr="00F42750">
        <w:rPr>
          <w:rFonts w:ascii="Times New Roman" w:hAnsi="Times New Roman" w:cs="Times New Roman"/>
          <w:b/>
          <w:sz w:val="28"/>
          <w:szCs w:val="28"/>
        </w:rPr>
        <w:t xml:space="preserve">лужбы   медиации  </w:t>
      </w:r>
    </w:p>
    <w:p w:rsidR="00193DE9" w:rsidRPr="00F42750" w:rsidRDefault="00761CF4" w:rsidP="00F427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МДОУ «Д</w:t>
      </w:r>
      <w:r w:rsidR="00F42750" w:rsidRPr="00F42750">
        <w:rPr>
          <w:rFonts w:ascii="Times New Roman" w:hAnsi="Times New Roman" w:cs="Times New Roman"/>
          <w:b/>
          <w:sz w:val="28"/>
          <w:szCs w:val="28"/>
        </w:rPr>
        <w:t>етский сад №1</w:t>
      </w:r>
      <w:r>
        <w:rPr>
          <w:rFonts w:ascii="Times New Roman" w:hAnsi="Times New Roman" w:cs="Times New Roman"/>
          <w:b/>
          <w:sz w:val="28"/>
          <w:szCs w:val="28"/>
        </w:rPr>
        <w:t>39»</w:t>
      </w:r>
    </w:p>
    <w:p w:rsidR="00F42750" w:rsidRPr="00F42750" w:rsidRDefault="00F42750" w:rsidP="00F4275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2459"/>
        <w:gridCol w:w="12149"/>
      </w:tblGrid>
      <w:tr w:rsidR="00193DE9" w:rsidRPr="00F42750" w:rsidTr="00F42750">
        <w:trPr>
          <w:trHeight w:val="372"/>
        </w:trPr>
        <w:tc>
          <w:tcPr>
            <w:tcW w:w="1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E9" w:rsidRPr="00F42750" w:rsidRDefault="00193DE9" w:rsidP="00F42750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F42750">
              <w:rPr>
                <w:rFonts w:ascii="Times New Roman" w:hAnsi="Times New Roman" w:cs="Times New Roman"/>
                <w:b/>
                <w:sz w:val="26"/>
                <w:szCs w:val="26"/>
              </w:rPr>
              <w:t>Служба   медиации</w:t>
            </w:r>
          </w:p>
        </w:tc>
      </w:tr>
      <w:tr w:rsidR="00193DE9" w:rsidRPr="00F42750" w:rsidTr="00F42750">
        <w:trPr>
          <w:trHeight w:val="40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E9" w:rsidRPr="00F42750" w:rsidRDefault="00193DE9" w:rsidP="00F42750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427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E9" w:rsidRPr="00F42750" w:rsidRDefault="00193DE9" w:rsidP="00F42750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42750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</w:tc>
        <w:tc>
          <w:tcPr>
            <w:tcW w:w="1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E9" w:rsidRPr="00F42750" w:rsidRDefault="00F42750" w:rsidP="00FB4ECC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Муниципальное </w:t>
            </w:r>
            <w:r w:rsidR="00193DE9" w:rsidRPr="00F42750">
              <w:rPr>
                <w:rFonts w:ascii="Times New Roman" w:hAnsi="Times New Roman" w:cs="Times New Roman"/>
                <w:sz w:val="26"/>
                <w:szCs w:val="26"/>
              </w:rPr>
              <w:t>дошкольное образовател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ьное учреждение  </w:t>
            </w:r>
            <w:r w:rsidR="00FB4ECC">
              <w:rPr>
                <w:rFonts w:ascii="Times New Roman" w:hAnsi="Times New Roman" w:cs="Times New Roman"/>
                <w:sz w:val="26"/>
                <w:szCs w:val="26"/>
              </w:rPr>
              <w:t>«Д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етский сад № 1</w:t>
            </w:r>
            <w:r w:rsidR="00FB4ECC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93DE9" w:rsidRPr="00F427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93DE9" w:rsidRPr="00F42750" w:rsidTr="00F42750">
        <w:trPr>
          <w:trHeight w:val="38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E9" w:rsidRPr="00F42750" w:rsidRDefault="00193DE9" w:rsidP="00F42750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427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E9" w:rsidRPr="00F42750" w:rsidRDefault="00193DE9" w:rsidP="00F42750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42750"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  <w:tc>
          <w:tcPr>
            <w:tcW w:w="1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E9" w:rsidRDefault="00193DE9" w:rsidP="00F4275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427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42750" w:rsidRPr="00F42750" w:rsidRDefault="00761CF4" w:rsidP="00F42750">
            <w:pPr>
              <w:pStyle w:val="a5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F42750">
              <w:rPr>
                <w:rFonts w:ascii="Times New Roman" w:hAnsi="Times New Roman" w:cs="Times New Roman"/>
                <w:sz w:val="26"/>
                <w:szCs w:val="26"/>
              </w:rPr>
              <w:t xml:space="preserve">ород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Ярославль</w:t>
            </w:r>
          </w:p>
          <w:p w:rsidR="00F42750" w:rsidRPr="00C63AEA" w:rsidRDefault="00F42750" w:rsidP="00F42750">
            <w:pPr>
              <w:pStyle w:val="a5"/>
              <w:autoSpaceDE w:val="0"/>
              <w:spacing w:line="100" w:lineRule="atLeast"/>
              <w:rPr>
                <w:rFonts w:ascii="Times New Roman" w:eastAsia="Times New Roman CYR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1CF4">
              <w:rPr>
                <w:rFonts w:ascii="Times New Roman" w:eastAsia="Times New Roman CYR" w:hAnsi="Times New Roman"/>
                <w:color w:val="000000"/>
                <w:spacing w:val="-5"/>
                <w:sz w:val="28"/>
                <w:szCs w:val="28"/>
              </w:rPr>
              <w:t>ул. Серго Орджоникидзе, д. 8а</w:t>
            </w:r>
          </w:p>
          <w:p w:rsidR="00193DE9" w:rsidRPr="00082E83" w:rsidRDefault="00F42750" w:rsidP="00F4275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C63AEA">
              <w:rPr>
                <w:rFonts w:ascii="Times New Roman" w:eastAsia="Times New Roman CYR" w:hAnsi="Times New Roman"/>
                <w:color w:val="000000"/>
                <w:spacing w:val="-5"/>
                <w:sz w:val="28"/>
                <w:szCs w:val="28"/>
              </w:rPr>
              <w:t xml:space="preserve">тел. </w:t>
            </w:r>
            <w:r w:rsidR="00761CF4" w:rsidRPr="00761CF4">
              <w:rPr>
                <w:rFonts w:ascii="Times New Roman" w:eastAsia="Times New Roman CYR" w:hAnsi="Times New Roman"/>
                <w:color w:val="000000"/>
                <w:spacing w:val="-5"/>
                <w:sz w:val="28"/>
                <w:szCs w:val="28"/>
              </w:rPr>
              <w:t xml:space="preserve">74-07-62? </w:t>
            </w:r>
            <w:r w:rsidR="00761CF4" w:rsidRPr="00082E83">
              <w:rPr>
                <w:rFonts w:ascii="Times New Roman" w:eastAsia="Times New Roman CYR" w:hAnsi="Times New Roman"/>
                <w:color w:val="000000"/>
                <w:spacing w:val="-5"/>
                <w:sz w:val="28"/>
                <w:szCs w:val="28"/>
              </w:rPr>
              <w:t>24-25-76</w:t>
            </w:r>
          </w:p>
          <w:p w:rsidR="00193DE9" w:rsidRPr="00761CF4" w:rsidRDefault="00F42750" w:rsidP="00761CF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3AE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Адрес электронной почты:  </w:t>
            </w:r>
            <w:proofErr w:type="spellStart"/>
            <w:r w:rsidR="00761CF4" w:rsidRPr="00761CF4">
              <w:rPr>
                <w:rFonts w:ascii="Times New Roman" w:hAnsi="Times New Roman" w:cs="Times New Roman"/>
                <w:sz w:val="28"/>
                <w:lang w:val="en-US"/>
              </w:rPr>
              <w:t>yar</w:t>
            </w:r>
            <w:proofErr w:type="spellEnd"/>
            <w:r w:rsidR="00761CF4" w:rsidRPr="00761CF4">
              <w:rPr>
                <w:rFonts w:ascii="Times New Roman" w:hAnsi="Times New Roman" w:cs="Times New Roman"/>
                <w:sz w:val="28"/>
              </w:rPr>
              <w:t>139</w:t>
            </w:r>
            <w:r w:rsidR="00761CF4" w:rsidRPr="00761CF4">
              <w:rPr>
                <w:rFonts w:ascii="Times New Roman" w:hAnsi="Times New Roman" w:cs="Times New Roman"/>
                <w:sz w:val="28"/>
                <w:lang w:val="en-US"/>
              </w:rPr>
              <w:t>ds</w:t>
            </w:r>
            <w:r w:rsidR="00761CF4" w:rsidRPr="00761CF4">
              <w:rPr>
                <w:rFonts w:ascii="Times New Roman" w:hAnsi="Times New Roman" w:cs="Times New Roman"/>
                <w:sz w:val="28"/>
              </w:rPr>
              <w:t>@</w:t>
            </w:r>
            <w:proofErr w:type="spellStart"/>
            <w:r w:rsidR="00761CF4" w:rsidRPr="00761CF4">
              <w:rPr>
                <w:rFonts w:ascii="Times New Roman" w:hAnsi="Times New Roman" w:cs="Times New Roman"/>
                <w:sz w:val="28"/>
                <w:lang w:val="en-US"/>
              </w:rPr>
              <w:t>yandex</w:t>
            </w:r>
            <w:proofErr w:type="spellEnd"/>
            <w:r w:rsidR="00761CF4" w:rsidRPr="00761CF4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="00761CF4" w:rsidRPr="00761CF4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</w:tr>
      <w:tr w:rsidR="00193DE9" w:rsidRPr="00F42750" w:rsidTr="00F42750">
        <w:trPr>
          <w:trHeight w:val="38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E9" w:rsidRPr="00F42750" w:rsidRDefault="00193DE9" w:rsidP="00F42750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427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E9" w:rsidRPr="00F42750" w:rsidRDefault="00193DE9" w:rsidP="00F42750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42750">
              <w:rPr>
                <w:rFonts w:ascii="Times New Roman" w:hAnsi="Times New Roman" w:cs="Times New Roman"/>
                <w:sz w:val="26"/>
                <w:szCs w:val="26"/>
              </w:rPr>
              <w:t xml:space="preserve"> Заведующий </w:t>
            </w:r>
            <w:r w:rsidR="00761CF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42750"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</w:tc>
        <w:tc>
          <w:tcPr>
            <w:tcW w:w="1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E9" w:rsidRPr="00761CF4" w:rsidRDefault="00193DE9" w:rsidP="00761CF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427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61CF4">
              <w:rPr>
                <w:rFonts w:ascii="Times New Roman" w:hAnsi="Times New Roman" w:cs="Times New Roman"/>
                <w:sz w:val="26"/>
                <w:szCs w:val="26"/>
              </w:rPr>
              <w:t>Букарина</w:t>
            </w:r>
            <w:proofErr w:type="spellEnd"/>
            <w:r w:rsidR="00761CF4">
              <w:rPr>
                <w:rFonts w:ascii="Times New Roman" w:hAnsi="Times New Roman" w:cs="Times New Roman"/>
                <w:sz w:val="26"/>
                <w:szCs w:val="26"/>
              </w:rPr>
              <w:t xml:space="preserve"> Елена Павловна</w:t>
            </w:r>
          </w:p>
        </w:tc>
      </w:tr>
      <w:tr w:rsidR="00193DE9" w:rsidRPr="00F42750" w:rsidTr="00F42750">
        <w:trPr>
          <w:trHeight w:val="37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E9" w:rsidRPr="00F42750" w:rsidRDefault="00193DE9" w:rsidP="00F42750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427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E9" w:rsidRPr="00F42750" w:rsidRDefault="00FB4ECC" w:rsidP="00F42750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Медиатор</w:t>
            </w:r>
          </w:p>
        </w:tc>
        <w:tc>
          <w:tcPr>
            <w:tcW w:w="1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E9" w:rsidRPr="00F42750" w:rsidRDefault="00193DE9" w:rsidP="00761CF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427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1CF4">
              <w:rPr>
                <w:rFonts w:ascii="Times New Roman" w:hAnsi="Times New Roman" w:cs="Times New Roman"/>
                <w:sz w:val="26"/>
                <w:szCs w:val="26"/>
              </w:rPr>
              <w:t>Гуртовая Елена Юрьевна</w:t>
            </w:r>
          </w:p>
        </w:tc>
      </w:tr>
    </w:tbl>
    <w:p w:rsidR="00193DE9" w:rsidRPr="00F42750" w:rsidRDefault="00193DE9" w:rsidP="00F42750">
      <w:pPr>
        <w:pStyle w:val="a5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W w:w="15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7099"/>
        <w:gridCol w:w="7226"/>
      </w:tblGrid>
      <w:tr w:rsidR="00193DE9" w:rsidRPr="00F42750" w:rsidTr="00F42750">
        <w:trPr>
          <w:trHeight w:val="355"/>
        </w:trPr>
        <w:tc>
          <w:tcPr>
            <w:tcW w:w="1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9" w:rsidRPr="00F42750" w:rsidRDefault="00193DE9" w:rsidP="00F42750">
            <w:pPr>
              <w:pStyle w:val="a5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F42750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Нормативно-правовое обеспече</w:t>
            </w:r>
            <w:r w:rsidR="00F427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ние деятельности службы </w:t>
            </w:r>
            <w:r w:rsidRPr="00F427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медиации</w:t>
            </w:r>
          </w:p>
          <w:p w:rsidR="00193DE9" w:rsidRPr="00F42750" w:rsidRDefault="00193DE9" w:rsidP="00F42750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93DE9" w:rsidRPr="00F42750" w:rsidTr="00F42750">
        <w:trPr>
          <w:trHeight w:val="35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E9" w:rsidRPr="00F42750" w:rsidRDefault="00193DE9" w:rsidP="00F42750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427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4275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0" w:rsidRPr="00EA4A5E" w:rsidRDefault="00F42750" w:rsidP="00F42750">
            <w:pPr>
              <w:pStyle w:val="Prikazzag"/>
              <w:spacing w:before="0" w:after="0" w:line="240" w:lineRule="auto"/>
              <w:jc w:val="both"/>
              <w:rPr>
                <w:b w:val="0"/>
                <w:sz w:val="26"/>
              </w:rPr>
            </w:pPr>
            <w:r w:rsidRPr="00EA4A5E">
              <w:rPr>
                <w:b w:val="0"/>
                <w:sz w:val="26"/>
                <w:szCs w:val="26"/>
              </w:rPr>
              <w:t xml:space="preserve">Приказ </w:t>
            </w:r>
            <w:r w:rsidR="00761CF4">
              <w:rPr>
                <w:b w:val="0"/>
                <w:sz w:val="26"/>
              </w:rPr>
              <w:t xml:space="preserve"> </w:t>
            </w:r>
            <w:r w:rsidR="007A1709">
              <w:rPr>
                <w:b w:val="0"/>
                <w:sz w:val="26"/>
              </w:rPr>
              <w:t>«</w:t>
            </w:r>
            <w:r w:rsidR="00761CF4">
              <w:rPr>
                <w:b w:val="0"/>
                <w:sz w:val="26"/>
              </w:rPr>
              <w:t>О создании службы медиации в МДОУ «Д</w:t>
            </w:r>
            <w:r w:rsidRPr="00EA4A5E">
              <w:rPr>
                <w:b w:val="0"/>
                <w:sz w:val="26"/>
              </w:rPr>
              <w:t>етский сад № 1</w:t>
            </w:r>
            <w:r w:rsidR="00761CF4">
              <w:rPr>
                <w:b w:val="0"/>
                <w:sz w:val="26"/>
              </w:rPr>
              <w:t>39</w:t>
            </w:r>
            <w:r w:rsidRPr="00EA4A5E">
              <w:rPr>
                <w:b w:val="0"/>
                <w:sz w:val="26"/>
              </w:rPr>
              <w:t>»</w:t>
            </w:r>
          </w:p>
          <w:p w:rsidR="00193DE9" w:rsidRPr="00F42750" w:rsidRDefault="00193DE9" w:rsidP="00F42750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E9" w:rsidRPr="00F42750" w:rsidRDefault="00193DE9" w:rsidP="00082E8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42750">
              <w:rPr>
                <w:rFonts w:ascii="Times New Roman" w:hAnsi="Times New Roman" w:cs="Times New Roman"/>
                <w:sz w:val="26"/>
                <w:szCs w:val="26"/>
              </w:rPr>
              <w:t xml:space="preserve">Приказ №  </w:t>
            </w:r>
            <w:r w:rsidR="00082E83">
              <w:rPr>
                <w:rFonts w:ascii="Times New Roman" w:hAnsi="Times New Roman" w:cs="Times New Roman"/>
                <w:sz w:val="26"/>
                <w:szCs w:val="26"/>
              </w:rPr>
              <w:t>02-03/232-13</w:t>
            </w:r>
            <w:r w:rsidRPr="00F42750">
              <w:rPr>
                <w:rFonts w:ascii="Times New Roman" w:hAnsi="Times New Roman" w:cs="Times New Roman"/>
                <w:sz w:val="26"/>
                <w:szCs w:val="26"/>
              </w:rPr>
              <w:t xml:space="preserve">  от   </w:t>
            </w:r>
            <w:r w:rsidR="00082E83">
              <w:rPr>
                <w:rFonts w:ascii="Times New Roman" w:hAnsi="Times New Roman" w:cs="Times New Roman"/>
                <w:sz w:val="26"/>
                <w:szCs w:val="26"/>
              </w:rPr>
              <w:t>31.08.2020г.</w:t>
            </w:r>
          </w:p>
        </w:tc>
      </w:tr>
      <w:tr w:rsidR="00193DE9" w:rsidRPr="00F42750" w:rsidTr="007A1709">
        <w:trPr>
          <w:trHeight w:val="104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E9" w:rsidRPr="00F42750" w:rsidRDefault="00193DE9" w:rsidP="00F42750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42750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E" w:rsidRPr="00EA4A5E" w:rsidRDefault="00193DE9" w:rsidP="00EA4A5E">
            <w:pPr>
              <w:pStyle w:val="Prikazzag"/>
              <w:spacing w:before="0" w:after="0" w:line="240" w:lineRule="auto"/>
              <w:jc w:val="both"/>
              <w:rPr>
                <w:b w:val="0"/>
                <w:sz w:val="26"/>
              </w:rPr>
            </w:pPr>
            <w:r w:rsidRPr="00EA4A5E">
              <w:rPr>
                <w:b w:val="0"/>
                <w:sz w:val="26"/>
                <w:szCs w:val="26"/>
              </w:rPr>
              <w:t xml:space="preserve">Положение </w:t>
            </w:r>
            <w:r w:rsidR="00EA4A5E" w:rsidRPr="00EA4A5E">
              <w:rPr>
                <w:b w:val="0"/>
                <w:sz w:val="26"/>
                <w:szCs w:val="26"/>
              </w:rPr>
              <w:t xml:space="preserve"> </w:t>
            </w:r>
            <w:r w:rsidR="007A1709">
              <w:rPr>
                <w:b w:val="0"/>
                <w:sz w:val="26"/>
                <w:szCs w:val="26"/>
              </w:rPr>
              <w:t>«О</w:t>
            </w:r>
            <w:r w:rsidRPr="00EA4A5E">
              <w:rPr>
                <w:b w:val="0"/>
                <w:sz w:val="26"/>
                <w:szCs w:val="26"/>
              </w:rPr>
              <w:t xml:space="preserve"> службе  медиации</w:t>
            </w:r>
            <w:r w:rsidR="00EA4A5E" w:rsidRPr="00EA4A5E">
              <w:rPr>
                <w:b w:val="0"/>
                <w:sz w:val="26"/>
                <w:szCs w:val="26"/>
              </w:rPr>
              <w:t xml:space="preserve"> (примирения) в </w:t>
            </w:r>
            <w:r w:rsidR="00A47E03">
              <w:rPr>
                <w:b w:val="0"/>
                <w:sz w:val="26"/>
              </w:rPr>
              <w:t>М</w:t>
            </w:r>
            <w:r w:rsidR="007A1709">
              <w:rPr>
                <w:b w:val="0"/>
                <w:sz w:val="26"/>
              </w:rPr>
              <w:t>Д</w:t>
            </w:r>
            <w:r w:rsidR="00EA4A5E" w:rsidRPr="00EA4A5E">
              <w:rPr>
                <w:b w:val="0"/>
                <w:sz w:val="26"/>
              </w:rPr>
              <w:t xml:space="preserve">ОУ </w:t>
            </w:r>
            <w:r w:rsidR="007A1709">
              <w:rPr>
                <w:b w:val="0"/>
                <w:sz w:val="26"/>
              </w:rPr>
              <w:t>«Д</w:t>
            </w:r>
            <w:r w:rsidR="00EA4A5E" w:rsidRPr="00EA4A5E">
              <w:rPr>
                <w:b w:val="0"/>
                <w:sz w:val="26"/>
              </w:rPr>
              <w:t xml:space="preserve">етский сад № </w:t>
            </w:r>
            <w:r w:rsidR="007A1709">
              <w:rPr>
                <w:b w:val="0"/>
                <w:sz w:val="26"/>
              </w:rPr>
              <w:t>139</w:t>
            </w:r>
            <w:r w:rsidR="00EA4A5E" w:rsidRPr="00EA4A5E">
              <w:rPr>
                <w:b w:val="0"/>
                <w:sz w:val="26"/>
              </w:rPr>
              <w:t>»</w:t>
            </w:r>
          </w:p>
          <w:p w:rsidR="00193DE9" w:rsidRPr="00F42750" w:rsidRDefault="00193DE9" w:rsidP="00F4275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E" w:rsidRPr="00EA4A5E" w:rsidRDefault="00193DE9" w:rsidP="00EA4A5E">
            <w:pPr>
              <w:pStyle w:val="Prikazzag"/>
              <w:spacing w:before="0" w:after="0" w:line="240" w:lineRule="auto"/>
              <w:jc w:val="both"/>
              <w:rPr>
                <w:b w:val="0"/>
                <w:sz w:val="26"/>
              </w:rPr>
            </w:pPr>
            <w:r w:rsidRPr="00EA4A5E">
              <w:rPr>
                <w:b w:val="0"/>
                <w:sz w:val="26"/>
                <w:szCs w:val="26"/>
              </w:rPr>
              <w:t xml:space="preserve">Приказ </w:t>
            </w:r>
            <w:r w:rsidR="00EA4A5E" w:rsidRPr="00EA4A5E">
              <w:rPr>
                <w:b w:val="0"/>
                <w:sz w:val="26"/>
                <w:szCs w:val="26"/>
              </w:rPr>
              <w:t xml:space="preserve"> об утверждении</w:t>
            </w:r>
            <w:r w:rsidR="00EA4A5E">
              <w:rPr>
                <w:sz w:val="26"/>
                <w:szCs w:val="26"/>
              </w:rPr>
              <w:t xml:space="preserve">  </w:t>
            </w:r>
            <w:r w:rsidR="00EA4A5E" w:rsidRPr="00EA4A5E">
              <w:rPr>
                <w:b w:val="0"/>
                <w:sz w:val="26"/>
                <w:szCs w:val="26"/>
              </w:rPr>
              <w:t>Положени</w:t>
            </w:r>
            <w:r w:rsidR="00082E83">
              <w:rPr>
                <w:b w:val="0"/>
                <w:sz w:val="26"/>
                <w:szCs w:val="26"/>
              </w:rPr>
              <w:t>я</w:t>
            </w:r>
            <w:r w:rsidR="00EA4A5E" w:rsidRPr="00EA4A5E">
              <w:rPr>
                <w:b w:val="0"/>
                <w:sz w:val="26"/>
                <w:szCs w:val="26"/>
              </w:rPr>
              <w:t xml:space="preserve">  о службе  медиации (примирения) в </w:t>
            </w:r>
            <w:r w:rsidR="00EA4A5E" w:rsidRPr="00EA4A5E">
              <w:rPr>
                <w:b w:val="0"/>
                <w:sz w:val="26"/>
              </w:rPr>
              <w:t xml:space="preserve">МДОУ </w:t>
            </w:r>
            <w:r w:rsidR="00761CF4">
              <w:rPr>
                <w:b w:val="0"/>
                <w:sz w:val="26"/>
              </w:rPr>
              <w:t>«Д</w:t>
            </w:r>
            <w:r w:rsidR="00EA4A5E" w:rsidRPr="00EA4A5E">
              <w:rPr>
                <w:b w:val="0"/>
                <w:sz w:val="26"/>
              </w:rPr>
              <w:t xml:space="preserve">етский сад № </w:t>
            </w:r>
            <w:r w:rsidR="00761CF4">
              <w:rPr>
                <w:b w:val="0"/>
                <w:sz w:val="26"/>
              </w:rPr>
              <w:t>139</w:t>
            </w:r>
            <w:r w:rsidR="00EA4A5E" w:rsidRPr="00EA4A5E">
              <w:rPr>
                <w:b w:val="0"/>
                <w:sz w:val="26"/>
              </w:rPr>
              <w:t>»</w:t>
            </w:r>
          </w:p>
          <w:p w:rsidR="00193DE9" w:rsidRPr="00F42750" w:rsidRDefault="00193DE9" w:rsidP="00082E8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4275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082E83">
              <w:rPr>
                <w:rFonts w:ascii="Times New Roman" w:hAnsi="Times New Roman" w:cs="Times New Roman"/>
                <w:sz w:val="26"/>
                <w:szCs w:val="26"/>
              </w:rPr>
              <w:t xml:space="preserve">02-03/232-13 </w:t>
            </w:r>
            <w:r w:rsidRPr="00F42750">
              <w:rPr>
                <w:rFonts w:ascii="Times New Roman" w:hAnsi="Times New Roman" w:cs="Times New Roman"/>
                <w:sz w:val="26"/>
                <w:szCs w:val="26"/>
              </w:rPr>
              <w:t xml:space="preserve">от   </w:t>
            </w:r>
            <w:r w:rsidR="00082E83">
              <w:rPr>
                <w:rFonts w:ascii="Times New Roman" w:hAnsi="Times New Roman" w:cs="Times New Roman"/>
                <w:sz w:val="26"/>
                <w:szCs w:val="26"/>
              </w:rPr>
              <w:t>31.08.2020г.</w:t>
            </w:r>
            <w:r w:rsidRPr="00F427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193DE9" w:rsidRPr="00F42750" w:rsidRDefault="00193DE9" w:rsidP="00F42750">
      <w:pPr>
        <w:pStyle w:val="a5"/>
        <w:rPr>
          <w:rFonts w:ascii="Times New Roman" w:hAnsi="Times New Roman" w:cs="Times New Roman"/>
          <w:sz w:val="26"/>
          <w:szCs w:val="26"/>
          <w:lang w:eastAsia="en-US"/>
        </w:rPr>
      </w:pPr>
      <w:bookmarkStart w:id="0" w:name="_GoBack"/>
      <w:bookmarkEnd w:id="0"/>
    </w:p>
    <w:tbl>
      <w:tblPr>
        <w:tblW w:w="15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4677"/>
        <w:gridCol w:w="6521"/>
        <w:gridCol w:w="6"/>
      </w:tblGrid>
      <w:tr w:rsidR="00EA4A5E" w:rsidRPr="00F42750" w:rsidTr="00EA4A5E">
        <w:trPr>
          <w:trHeight w:val="291"/>
        </w:trPr>
        <w:tc>
          <w:tcPr>
            <w:tcW w:w="1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5E" w:rsidRPr="00EA4A5E" w:rsidRDefault="00EA4A5E" w:rsidP="00EA4A5E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A4A5E">
              <w:rPr>
                <w:rFonts w:ascii="Times New Roman" w:hAnsi="Times New Roman" w:cs="Times New Roman"/>
                <w:b/>
                <w:sz w:val="26"/>
                <w:szCs w:val="26"/>
              </w:rPr>
              <w:t>Кадровое обеспечение</w:t>
            </w:r>
          </w:p>
        </w:tc>
      </w:tr>
      <w:tr w:rsidR="00A47E03" w:rsidRPr="00F42750" w:rsidTr="00A47E03">
        <w:trPr>
          <w:gridAfter w:val="1"/>
          <w:wAfter w:w="6" w:type="dxa"/>
          <w:trHeight w:val="83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3" w:rsidRPr="00EA4A5E" w:rsidRDefault="00A47E03" w:rsidP="00F42750">
            <w:pPr>
              <w:pStyle w:val="a5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A4A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Члены группы мед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иации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3" w:rsidRPr="00EA4A5E" w:rsidRDefault="00A47E03" w:rsidP="00F42750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A4A5E">
              <w:rPr>
                <w:rFonts w:ascii="Times New Roman" w:hAnsi="Times New Roman" w:cs="Times New Roman"/>
                <w:b/>
                <w:sz w:val="26"/>
                <w:szCs w:val="26"/>
              </w:rPr>
              <w:t>Основная должность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3" w:rsidRPr="00EA4A5E" w:rsidRDefault="00A47E03" w:rsidP="00A47E03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A4A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Обучение 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</w:p>
          <w:p w:rsidR="00A47E03" w:rsidRPr="00EA4A5E" w:rsidRDefault="00A47E03" w:rsidP="00F42750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A47E03" w:rsidRPr="00F42750" w:rsidTr="00A47E03">
        <w:trPr>
          <w:gridAfter w:val="1"/>
          <w:wAfter w:w="6" w:type="dxa"/>
          <w:trHeight w:val="5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3" w:rsidRPr="00F42750" w:rsidRDefault="00A47E03" w:rsidP="00F42750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Букарина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Павловна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3" w:rsidRPr="00F42750" w:rsidRDefault="00A47E03" w:rsidP="00A47E0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42750">
              <w:rPr>
                <w:rFonts w:ascii="Times New Roman" w:hAnsi="Times New Roman" w:cs="Times New Roman"/>
                <w:sz w:val="26"/>
                <w:szCs w:val="26"/>
              </w:rPr>
              <w:t>заведующ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F427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3" w:rsidRPr="00F42750" w:rsidRDefault="00A47E03" w:rsidP="00F42750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47E03">
              <w:rPr>
                <w:rFonts w:ascii="Times New Roman" w:hAnsi="Times New Roman" w:cs="Times New Roman"/>
                <w:sz w:val="28"/>
                <w:szCs w:val="26"/>
              </w:rPr>
              <w:t>КПК «Основы медиации в системе образования»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144ч.</w:t>
            </w:r>
          </w:p>
        </w:tc>
      </w:tr>
      <w:tr w:rsidR="00A47E03" w:rsidRPr="00F42750" w:rsidTr="00A47E03">
        <w:trPr>
          <w:gridAfter w:val="1"/>
          <w:wAfter w:w="6" w:type="dxa"/>
          <w:trHeight w:val="29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3" w:rsidRPr="00F42750" w:rsidRDefault="00A47E03" w:rsidP="00F42750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Гуртовая Елена Юрьевна</w:t>
            </w:r>
            <w:r w:rsidRPr="00F42750">
              <w:rPr>
                <w:rFonts w:ascii="Times New Roman" w:hAnsi="Times New Roman" w:cs="Times New Roman"/>
                <w:sz w:val="26"/>
                <w:szCs w:val="26"/>
              </w:rPr>
              <w:t xml:space="preserve"> (меди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42750">
              <w:rPr>
                <w:rFonts w:ascii="Times New Roman" w:hAnsi="Times New Roman" w:cs="Times New Roman"/>
                <w:sz w:val="26"/>
                <w:szCs w:val="26"/>
              </w:rPr>
              <w:t>тор)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3" w:rsidRPr="00F42750" w:rsidRDefault="00A47E03" w:rsidP="00A47E0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3" w:rsidRPr="00F42750" w:rsidRDefault="00A47E03" w:rsidP="00F42750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47E03">
              <w:rPr>
                <w:rFonts w:ascii="Times New Roman" w:hAnsi="Times New Roman" w:cs="Times New Roman"/>
                <w:sz w:val="28"/>
                <w:szCs w:val="26"/>
              </w:rPr>
              <w:t>КПК «Основы медиации в системе образования»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144ч.</w:t>
            </w:r>
          </w:p>
        </w:tc>
      </w:tr>
      <w:tr w:rsidR="00A47E03" w:rsidRPr="00F42750" w:rsidTr="00A47E03">
        <w:trPr>
          <w:gridAfter w:val="1"/>
          <w:wAfter w:w="6" w:type="dxa"/>
          <w:trHeight w:val="29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3" w:rsidRDefault="00A47E03" w:rsidP="00F4275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Ваулина Ольга Владимировна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3" w:rsidRPr="00F42750" w:rsidRDefault="00A47E03" w:rsidP="00F4275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воспитатель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3" w:rsidRPr="00F42750" w:rsidRDefault="00A47E03" w:rsidP="00F42750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47E03">
              <w:rPr>
                <w:rFonts w:ascii="Times New Roman" w:hAnsi="Times New Roman" w:cs="Times New Roman"/>
                <w:sz w:val="28"/>
                <w:szCs w:val="26"/>
              </w:rPr>
              <w:t>КПК «Основы медиации в системе образования»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144ч.</w:t>
            </w:r>
          </w:p>
        </w:tc>
      </w:tr>
      <w:tr w:rsidR="00A47E03" w:rsidRPr="00F42750" w:rsidTr="00A47E03">
        <w:trPr>
          <w:gridAfter w:val="1"/>
          <w:wAfter w:w="6" w:type="dxa"/>
          <w:trHeight w:val="29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03" w:rsidRDefault="00A47E03" w:rsidP="00F4275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Татьяна Игоревна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03" w:rsidRDefault="00A47E03">
            <w:r w:rsidRPr="002A7B1C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03" w:rsidRDefault="00A47E03">
            <w:r w:rsidRPr="00405369">
              <w:rPr>
                <w:rFonts w:ascii="Times New Roman" w:hAnsi="Times New Roman" w:cs="Times New Roman"/>
                <w:sz w:val="28"/>
                <w:szCs w:val="26"/>
              </w:rPr>
              <w:t>КПК «Основы медиации в системе образования»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144ч.</w:t>
            </w:r>
          </w:p>
        </w:tc>
      </w:tr>
      <w:tr w:rsidR="00A47E03" w:rsidRPr="00F42750" w:rsidTr="00A47E03">
        <w:trPr>
          <w:gridAfter w:val="1"/>
          <w:wAfter w:w="6" w:type="dxa"/>
          <w:trHeight w:val="29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03" w:rsidRDefault="00A47E03" w:rsidP="00F4275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Чеканова Елена Сергеевна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03" w:rsidRDefault="00A47E03">
            <w:r w:rsidRPr="002A7B1C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03" w:rsidRDefault="00A47E03">
            <w:r w:rsidRPr="00405369">
              <w:rPr>
                <w:rFonts w:ascii="Times New Roman" w:hAnsi="Times New Roman" w:cs="Times New Roman"/>
                <w:sz w:val="28"/>
                <w:szCs w:val="26"/>
              </w:rPr>
              <w:t>КПК «Основы медиации в системе образования»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144ч.</w:t>
            </w:r>
          </w:p>
        </w:tc>
      </w:tr>
    </w:tbl>
    <w:p w:rsidR="00193DE9" w:rsidRPr="00F42750" w:rsidRDefault="00193DE9" w:rsidP="00F4275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FD549C" w:rsidRPr="00F42750" w:rsidRDefault="00FD549C" w:rsidP="00F42750">
      <w:pPr>
        <w:pStyle w:val="a5"/>
        <w:rPr>
          <w:rFonts w:ascii="Times New Roman" w:hAnsi="Times New Roman" w:cs="Times New Roman"/>
          <w:sz w:val="26"/>
          <w:szCs w:val="26"/>
        </w:rPr>
      </w:pPr>
    </w:p>
    <w:sectPr w:rsidR="00FD549C" w:rsidRPr="00F42750" w:rsidSect="00F4275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93DE9"/>
    <w:rsid w:val="00082E83"/>
    <w:rsid w:val="00193DE9"/>
    <w:rsid w:val="00761CF4"/>
    <w:rsid w:val="007A1709"/>
    <w:rsid w:val="00A47E03"/>
    <w:rsid w:val="00EA4A5E"/>
    <w:rsid w:val="00F42750"/>
    <w:rsid w:val="00FB4ECC"/>
    <w:rsid w:val="00FD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3D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3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F4275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42750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42750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Prikazzag">
    <w:name w:val="Prikaz_zag"/>
    <w:basedOn w:val="a"/>
    <w:rsid w:val="00F42750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1</cp:lastModifiedBy>
  <cp:revision>6</cp:revision>
  <dcterms:created xsi:type="dcterms:W3CDTF">2019-06-25T08:20:00Z</dcterms:created>
  <dcterms:modified xsi:type="dcterms:W3CDTF">2022-08-22T12:27:00Z</dcterms:modified>
</cp:coreProperties>
</file>