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46" w:rsidRPr="00956646" w:rsidRDefault="0055165D" w:rsidP="000665A2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40"/>
          <w:lang w:eastAsia="ru-RU"/>
        </w:rPr>
        <w:drawing>
          <wp:inline distT="0" distB="0" distL="0" distR="0" wp14:anchorId="4A3E7DE3" wp14:editId="5A7058B0">
            <wp:extent cx="9939020" cy="5324475"/>
            <wp:effectExtent l="0" t="0" r="5080" b="9525"/>
            <wp:docPr id="1" name="Рисунок 1" descr="G:\2022-2023\Новая папка\сетка зан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2023\Новая папка\сетка занят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" b="27002"/>
                    <a:stretch/>
                  </pic:blipFill>
                  <pic:spPr bwMode="auto">
                    <a:xfrm>
                      <a:off x="0" y="0"/>
                      <a:ext cx="993902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2135"/>
        <w:gridCol w:w="2410"/>
        <w:gridCol w:w="2551"/>
        <w:gridCol w:w="2268"/>
        <w:gridCol w:w="2835"/>
        <w:gridCol w:w="3261"/>
      </w:tblGrid>
      <w:tr w:rsidR="00E70E61" w:rsidRPr="00E70E61" w:rsidTr="00107FB3">
        <w:trPr>
          <w:cantSplit/>
          <w:trHeight w:val="1134"/>
        </w:trPr>
        <w:tc>
          <w:tcPr>
            <w:tcW w:w="559" w:type="dxa"/>
            <w:textDirection w:val="btLr"/>
          </w:tcPr>
          <w:p w:rsidR="00E70E61" w:rsidRPr="00956646" w:rsidRDefault="00E70E61" w:rsidP="00E70E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6646">
              <w:rPr>
                <w:rFonts w:ascii="Times New Roman" w:hAnsi="Times New Roman" w:cs="Times New Roman"/>
                <w:b/>
                <w:szCs w:val="28"/>
              </w:rPr>
              <w:lastRenderedPageBreak/>
              <w:t>четверг</w:t>
            </w:r>
          </w:p>
        </w:tc>
        <w:tc>
          <w:tcPr>
            <w:tcW w:w="2135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9.00- 9.10. </w:t>
            </w:r>
            <w:r w:rsidR="00FE284B" w:rsidRPr="00CA500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9.00- 9.30. Познавательное развитие (ФЭМП)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9.00 – 9. 15. </w:t>
            </w:r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стет. развитие (музыка)  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9.25 – 9.40. Познавательное развитие (</w:t>
            </w:r>
            <w:r w:rsidR="00D2402D" w:rsidRPr="00CA500C">
              <w:rPr>
                <w:rFonts w:ascii="Times New Roman" w:hAnsi="Times New Roman" w:cs="Times New Roman"/>
                <w:sz w:val="24"/>
                <w:szCs w:val="24"/>
              </w:rPr>
              <w:t>ФЦКМ)</w:t>
            </w:r>
            <w:r w:rsidR="00FE284B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93A" w:rsidRPr="00CA500C" w:rsidRDefault="007D64A9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совет </w:t>
            </w:r>
            <w:r w:rsidR="00C90C24" w:rsidRPr="00CA500C">
              <w:rPr>
                <w:rFonts w:ascii="Times New Roman" w:hAnsi="Times New Roman" w:cs="Times New Roman"/>
                <w:sz w:val="24"/>
                <w:szCs w:val="24"/>
              </w:rPr>
              <w:t>(ФЦКМ)</w:t>
            </w:r>
          </w:p>
          <w:p w:rsidR="007D64A9" w:rsidRPr="00CA500C" w:rsidRDefault="00FB593A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>. – 10.</w:t>
            </w: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>5. Худ</w:t>
            </w:r>
            <w:proofErr w:type="gramStart"/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>стет.</w:t>
            </w: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A9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(музыка)  </w:t>
            </w:r>
          </w:p>
          <w:p w:rsidR="00CA500C" w:rsidRPr="00CA500C" w:rsidRDefault="00CA500C" w:rsidP="00CA500C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11.50 – 12.15 - плавание</w:t>
            </w:r>
          </w:p>
          <w:p w:rsidR="00E70E61" w:rsidRPr="00CA500C" w:rsidRDefault="00E70E61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9.00. – 9.20. Познавательное развитие (ФЭМП)</w:t>
            </w:r>
          </w:p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9.30. – 9.50. </w:t>
            </w:r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>стет. развитие (музыка)</w:t>
            </w:r>
          </w:p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15.00 – 16.00 ОД с психологом</w:t>
            </w:r>
          </w:p>
          <w:p w:rsidR="00E70E61" w:rsidRPr="00CA500C" w:rsidRDefault="00E70E61" w:rsidP="00C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9.00.– 9.25. </w:t>
            </w:r>
            <w:r w:rsidR="00143B00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143B00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9.35.-10.00. </w:t>
            </w:r>
          </w:p>
          <w:p w:rsidR="00E70E61" w:rsidRPr="00CA500C" w:rsidRDefault="00143B00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10. 10.- 10.35. </w:t>
            </w:r>
          </w:p>
          <w:p w:rsidR="00CA500C" w:rsidRPr="00CA500C" w:rsidRDefault="00CA500C" w:rsidP="00CA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9.00. – 9.30. Логопедическое занятие 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9.40. – 10.10. </w:t>
            </w:r>
          </w:p>
          <w:p w:rsidR="00143B00" w:rsidRPr="00CA500C" w:rsidRDefault="002836FC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E70E61" w:rsidRPr="00CA500C" w:rsidRDefault="00143B00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10.20. -</w:t>
            </w:r>
            <w:r w:rsidR="00E70E61" w:rsidRPr="00CA500C">
              <w:rPr>
                <w:rFonts w:ascii="Times New Roman" w:hAnsi="Times New Roman" w:cs="Times New Roman"/>
                <w:sz w:val="24"/>
                <w:szCs w:val="24"/>
              </w:rPr>
              <w:t>10.50.</w:t>
            </w: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61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61" w:rsidTr="00107FB3">
        <w:trPr>
          <w:cantSplit/>
          <w:trHeight w:val="1134"/>
        </w:trPr>
        <w:tc>
          <w:tcPr>
            <w:tcW w:w="559" w:type="dxa"/>
            <w:textDirection w:val="btLr"/>
          </w:tcPr>
          <w:p w:rsidR="00E70E61" w:rsidRPr="00956646" w:rsidRDefault="00E70E61" w:rsidP="00E70E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6646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2135" w:type="dxa"/>
          </w:tcPr>
          <w:p w:rsidR="00E70E61" w:rsidRPr="00CA500C" w:rsidRDefault="00FE284B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8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>.</w:t>
            </w:r>
            <w:r w:rsidRPr="00CA500C">
              <w:rPr>
                <w:rFonts w:ascii="Times New Roman" w:hAnsi="Times New Roman" w:cs="Times New Roman"/>
                <w:sz w:val="24"/>
              </w:rPr>
              <w:t>5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>0 - 9.</w:t>
            </w:r>
            <w:r w:rsidRPr="00CA500C">
              <w:rPr>
                <w:rFonts w:ascii="Times New Roman" w:hAnsi="Times New Roman" w:cs="Times New Roman"/>
                <w:sz w:val="24"/>
              </w:rPr>
              <w:t>0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 xml:space="preserve">0. Физическое развитие 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9.20. - 9.30. Худ</w:t>
            </w:r>
            <w:proofErr w:type="gramStart"/>
            <w:r w:rsidRPr="00CA500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956646" w:rsidRPr="00CA500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="00956646" w:rsidRPr="00CA500C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956646" w:rsidRPr="00CA500C">
              <w:rPr>
                <w:rFonts w:ascii="Times New Roman" w:hAnsi="Times New Roman" w:cs="Times New Roman"/>
                <w:sz w:val="24"/>
              </w:rPr>
              <w:t xml:space="preserve">стет. </w:t>
            </w:r>
            <w:r w:rsidR="00FE284B" w:rsidRPr="00CA500C">
              <w:rPr>
                <w:rFonts w:ascii="Times New Roman" w:hAnsi="Times New Roman" w:cs="Times New Roman"/>
                <w:sz w:val="24"/>
              </w:rPr>
              <w:t>развитие (лепка/ аппликация)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9.00–9. 15. </w:t>
            </w:r>
            <w:r w:rsidR="00A005B8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A005B8" w:rsidRPr="00CA500C" w:rsidRDefault="00A005B8" w:rsidP="00A005B8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9.25– 9.40. Худ</w:t>
            </w:r>
            <w:proofErr w:type="gramStart"/>
            <w:r w:rsidRPr="00CA500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A500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Pr="00CA500C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Pr="00CA500C">
              <w:rPr>
                <w:rFonts w:ascii="Times New Roman" w:hAnsi="Times New Roman" w:cs="Times New Roman"/>
                <w:sz w:val="24"/>
              </w:rPr>
              <w:t>стет. развитие (лепка/аппликация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</w:p>
          <w:p w:rsidR="00E70E61" w:rsidRPr="00CA500C" w:rsidRDefault="00A005B8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15.15 – 15.30 - плавание</w:t>
            </w:r>
          </w:p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D64A9" w:rsidRPr="00CA500C" w:rsidRDefault="007D64A9" w:rsidP="007D64A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9.00–9.</w:t>
            </w:r>
            <w:r w:rsidR="00143B00" w:rsidRPr="00CA500C">
              <w:rPr>
                <w:rFonts w:ascii="Times New Roman" w:hAnsi="Times New Roman" w:cs="Times New Roman"/>
                <w:sz w:val="24"/>
              </w:rPr>
              <w:t>25</w:t>
            </w:r>
            <w:r w:rsidRPr="00CA500C">
              <w:rPr>
                <w:rFonts w:ascii="Times New Roman" w:hAnsi="Times New Roman" w:cs="Times New Roman"/>
                <w:sz w:val="24"/>
              </w:rPr>
              <w:t xml:space="preserve">.Занятие с психологом </w:t>
            </w:r>
            <w:r w:rsidRPr="00CA500C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</w:p>
          <w:p w:rsidR="007D64A9" w:rsidRPr="00CA500C" w:rsidRDefault="007D64A9" w:rsidP="007D64A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9.35- 10.0</w:t>
            </w:r>
            <w:r w:rsidR="00FE284B" w:rsidRPr="00CA500C">
              <w:rPr>
                <w:rFonts w:ascii="Times New Roman" w:hAnsi="Times New Roman" w:cs="Times New Roman"/>
                <w:sz w:val="24"/>
              </w:rPr>
              <w:t>0</w:t>
            </w:r>
            <w:r w:rsidRPr="00CA500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E284B" w:rsidRPr="00CA500C"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84B" w:rsidRPr="00CA500C">
              <w:rPr>
                <w:rFonts w:ascii="Times New Roman" w:hAnsi="Times New Roman" w:cs="Times New Roman"/>
                <w:sz w:val="24"/>
              </w:rPr>
              <w:t>10.00 – 10.50 Детский совет</w:t>
            </w:r>
          </w:p>
          <w:p w:rsidR="00E70E61" w:rsidRPr="00CA500C" w:rsidRDefault="00E70E61" w:rsidP="0046775E">
            <w:pPr>
              <w:ind w:left="36" w:hanging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9.00. – 9.20. </w:t>
            </w:r>
            <w:r w:rsidR="00FB593A" w:rsidRPr="00CA500C">
              <w:rPr>
                <w:rFonts w:ascii="Times New Roman" w:hAnsi="Times New Roman" w:cs="Times New Roman"/>
                <w:sz w:val="24"/>
              </w:rPr>
              <w:t>Художественно – эстетическое развитие (рисование)</w:t>
            </w:r>
          </w:p>
          <w:p w:rsidR="007D64A9" w:rsidRPr="00CA500C" w:rsidRDefault="007D64A9" w:rsidP="007D64A9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9.30 – 9.50. </w:t>
            </w:r>
            <w:r w:rsidR="00FB593A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482D7C" w:rsidRPr="00CA500C" w:rsidRDefault="00482D7C" w:rsidP="00FB59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70E61" w:rsidRPr="00CA500C" w:rsidRDefault="00E70E61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 9.00. – 9.25.  Логопедическое занятие</w:t>
            </w:r>
          </w:p>
          <w:p w:rsidR="00E70E61" w:rsidRPr="00CA500C" w:rsidRDefault="002836FC" w:rsidP="0046775E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9.35 – 10.00. </w:t>
            </w: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E70E61" w:rsidRPr="00CA500C" w:rsidRDefault="00E70E61" w:rsidP="002836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 xml:space="preserve">10.10 – 10.35. </w:t>
            </w:r>
            <w:r w:rsidR="002836FC" w:rsidRPr="00CA500C"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 w:rsidR="002836FC" w:rsidRPr="00CA500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836FC" w:rsidRPr="00CA500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="002836FC" w:rsidRPr="00CA500C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="002836FC" w:rsidRPr="00CA500C">
              <w:rPr>
                <w:rFonts w:ascii="Times New Roman" w:hAnsi="Times New Roman" w:cs="Times New Roman"/>
                <w:sz w:val="24"/>
              </w:rPr>
              <w:t>стет. развитие (лепка/аппликация)</w:t>
            </w:r>
            <w:r w:rsidR="002836FC" w:rsidRPr="00CA500C">
              <w:rPr>
                <w:rFonts w:ascii="Times New Roman" w:hAnsi="Times New Roman" w:cs="Times New Roman"/>
                <w:sz w:val="24"/>
                <w:szCs w:val="24"/>
              </w:rPr>
              <w:t xml:space="preserve"> 11.25 – 11.50 Физическое развитие (улица)</w:t>
            </w:r>
          </w:p>
        </w:tc>
        <w:tc>
          <w:tcPr>
            <w:tcW w:w="3261" w:type="dxa"/>
          </w:tcPr>
          <w:p w:rsidR="00E70E61" w:rsidRPr="00CA500C" w:rsidRDefault="00BE5B57" w:rsidP="00BE5B57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9.00.-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>9.30.</w:t>
            </w:r>
            <w:r w:rsidRPr="00CA5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 xml:space="preserve">Логопедическое занятие  </w:t>
            </w:r>
          </w:p>
          <w:p w:rsidR="00E70019" w:rsidRPr="00CA500C" w:rsidRDefault="00E70019" w:rsidP="002836FC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9.40.-</w:t>
            </w:r>
            <w:r w:rsidR="00E70E61" w:rsidRPr="00CA500C">
              <w:rPr>
                <w:rFonts w:ascii="Times New Roman" w:hAnsi="Times New Roman" w:cs="Times New Roman"/>
                <w:sz w:val="24"/>
              </w:rPr>
              <w:t>10.10.</w:t>
            </w:r>
            <w:r w:rsidRPr="00CA5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36FC" w:rsidRPr="00CA50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2836FC" w:rsidRPr="00CA500C" w:rsidRDefault="002836FC" w:rsidP="002836FC">
            <w:pPr>
              <w:rPr>
                <w:rFonts w:ascii="Times New Roman" w:hAnsi="Times New Roman" w:cs="Times New Roman"/>
                <w:sz w:val="24"/>
              </w:rPr>
            </w:pPr>
            <w:r w:rsidRPr="00CA500C">
              <w:rPr>
                <w:rFonts w:ascii="Times New Roman" w:hAnsi="Times New Roman" w:cs="Times New Roman"/>
                <w:sz w:val="24"/>
              </w:rPr>
              <w:t>10.20– 10.50. Худ</w:t>
            </w:r>
            <w:proofErr w:type="gramStart"/>
            <w:r w:rsidRPr="00CA500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A500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Pr="00CA500C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Pr="00CA500C">
              <w:rPr>
                <w:rFonts w:ascii="Times New Roman" w:hAnsi="Times New Roman" w:cs="Times New Roman"/>
                <w:sz w:val="24"/>
              </w:rPr>
              <w:t>стет. развитие (лепка/аппликация)</w:t>
            </w:r>
          </w:p>
          <w:p w:rsidR="002836FC" w:rsidRPr="00CA500C" w:rsidRDefault="002836FC" w:rsidP="0028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0C">
              <w:rPr>
                <w:rFonts w:ascii="Times New Roman" w:hAnsi="Times New Roman" w:cs="Times New Roman"/>
                <w:sz w:val="24"/>
                <w:szCs w:val="24"/>
              </w:rPr>
              <w:t>11.50 – 12.20 Физическое развитие (улица)</w:t>
            </w:r>
          </w:p>
          <w:p w:rsidR="00E70019" w:rsidRPr="00CA500C" w:rsidRDefault="00E70019" w:rsidP="00E70019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</w:p>
          <w:p w:rsidR="00E70E61" w:rsidRPr="00CA500C" w:rsidRDefault="00E70E61" w:rsidP="00E70019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0E61" w:rsidRDefault="00E70E61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18"/>
        </w:rPr>
      </w:pPr>
    </w:p>
    <w:p w:rsidR="00074CE0" w:rsidRDefault="00074CE0" w:rsidP="00E70E61">
      <w:pPr>
        <w:jc w:val="center"/>
        <w:rPr>
          <w:rFonts w:ascii="Times New Roman" w:hAnsi="Times New Roman" w:cs="Times New Roman"/>
          <w:sz w:val="28"/>
        </w:rPr>
        <w:sectPr w:rsidR="00074CE0" w:rsidSect="00E70E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74CE0" w:rsidRPr="00776D91" w:rsidRDefault="00074CE0" w:rsidP="00EA50A5">
      <w:pPr>
        <w:jc w:val="center"/>
        <w:rPr>
          <w:rFonts w:ascii="Times New Roman" w:hAnsi="Times New Roman" w:cs="Times New Roman"/>
          <w:b/>
          <w:sz w:val="36"/>
        </w:rPr>
      </w:pPr>
      <w:r w:rsidRPr="00776D91">
        <w:rPr>
          <w:rFonts w:ascii="Times New Roman" w:hAnsi="Times New Roman" w:cs="Times New Roman"/>
          <w:b/>
          <w:sz w:val="36"/>
        </w:rPr>
        <w:lastRenderedPageBreak/>
        <w:t>Расписание физкультурных занятий</w:t>
      </w:r>
    </w:p>
    <w:p w:rsidR="00776D91" w:rsidRPr="00776D91" w:rsidRDefault="00776D91" w:rsidP="00EA50A5">
      <w:pPr>
        <w:jc w:val="center"/>
        <w:rPr>
          <w:rFonts w:ascii="Times New Roman" w:hAnsi="Times New Roman" w:cs="Times New Roman"/>
          <w:b/>
          <w:sz w:val="36"/>
        </w:rPr>
      </w:pPr>
      <w:r w:rsidRPr="00776D91">
        <w:rPr>
          <w:rFonts w:ascii="Times New Roman" w:hAnsi="Times New Roman" w:cs="Times New Roman"/>
          <w:b/>
          <w:sz w:val="36"/>
        </w:rPr>
        <w:t>на 2022 – 2023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681"/>
        <w:gridCol w:w="3681"/>
      </w:tblGrid>
      <w:tr w:rsidR="00074CE0" w:rsidRPr="00776D91" w:rsidTr="00776D91">
        <w:trPr>
          <w:trHeight w:val="418"/>
        </w:trPr>
        <w:tc>
          <w:tcPr>
            <w:tcW w:w="3081" w:type="dxa"/>
          </w:tcPr>
          <w:p w:rsidR="00074CE0" w:rsidRPr="00776D91" w:rsidRDefault="00074CE0" w:rsidP="00E70E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6D9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681" w:type="dxa"/>
          </w:tcPr>
          <w:p w:rsidR="00074CE0" w:rsidRPr="00776D91" w:rsidRDefault="00074CE0" w:rsidP="00E70E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6D91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681" w:type="dxa"/>
          </w:tcPr>
          <w:p w:rsidR="00074CE0" w:rsidRPr="00776D91" w:rsidRDefault="00074CE0" w:rsidP="00E70E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6D91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</w:tr>
      <w:tr w:rsidR="00776D91" w:rsidTr="00776D91">
        <w:trPr>
          <w:trHeight w:val="418"/>
        </w:trPr>
        <w:tc>
          <w:tcPr>
            <w:tcW w:w="3081" w:type="dxa"/>
            <w:vMerge w:val="restart"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D91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9.15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– 10.00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 – 10.40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11.50 – 12.20 </w:t>
            </w: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4 (улица)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D91" w:rsidTr="00776D91">
        <w:trPr>
          <w:trHeight w:val="418"/>
        </w:trPr>
        <w:tc>
          <w:tcPr>
            <w:tcW w:w="3081" w:type="dxa"/>
            <w:vMerge w:val="restart"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D91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8.50 – 9.00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9.30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 – 10.40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 – 11.35</w:t>
            </w: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EA50A5">
              <w:rPr>
                <w:rFonts w:ascii="Times New Roman" w:hAnsi="Times New Roman" w:cs="Times New Roman"/>
                <w:sz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A50A5">
              <w:rPr>
                <w:rFonts w:ascii="Times New Roman" w:hAnsi="Times New Roman" w:cs="Times New Roman"/>
                <w:sz w:val="28"/>
              </w:rPr>
              <w:t xml:space="preserve"> (улица)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12.15</w:t>
            </w: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3 (улица)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D91" w:rsidTr="00776D91">
        <w:trPr>
          <w:trHeight w:val="418"/>
        </w:trPr>
        <w:tc>
          <w:tcPr>
            <w:tcW w:w="3081" w:type="dxa"/>
            <w:vMerge w:val="restart"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D91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9.20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– 10.00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 – 10.40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Pr="006E5788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D91" w:rsidTr="00776D91">
        <w:trPr>
          <w:trHeight w:val="418"/>
        </w:trPr>
        <w:tc>
          <w:tcPr>
            <w:tcW w:w="3081" w:type="dxa"/>
            <w:vMerge w:val="restart"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D91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8.50 – 9.00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9.30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 – 10.40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</w:tr>
      <w:tr w:rsidR="00776D91" w:rsidTr="00776D91">
        <w:trPr>
          <w:trHeight w:val="191"/>
        </w:trPr>
        <w:tc>
          <w:tcPr>
            <w:tcW w:w="3081" w:type="dxa"/>
            <w:vMerge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</w:pPr>
          </w:p>
        </w:tc>
      </w:tr>
      <w:tr w:rsidR="00776D91" w:rsidTr="00776D91">
        <w:trPr>
          <w:trHeight w:val="418"/>
        </w:trPr>
        <w:tc>
          <w:tcPr>
            <w:tcW w:w="3081" w:type="dxa"/>
            <w:vMerge w:val="restart"/>
          </w:tcPr>
          <w:p w:rsidR="00776D91" w:rsidRP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6D91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9.15</w:t>
            </w: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</w:p>
        </w:tc>
      </w:tr>
      <w:tr w:rsidR="00776D91" w:rsidTr="00776D91">
        <w:trPr>
          <w:trHeight w:val="418"/>
        </w:trPr>
        <w:tc>
          <w:tcPr>
            <w:tcW w:w="3081" w:type="dxa"/>
            <w:vMerge/>
          </w:tcPr>
          <w:p w:rsidR="00776D91" w:rsidRDefault="00776D91" w:rsidP="00E70E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 – 9.50</w:t>
            </w:r>
          </w:p>
        </w:tc>
        <w:tc>
          <w:tcPr>
            <w:tcW w:w="3681" w:type="dxa"/>
          </w:tcPr>
          <w:p w:rsidR="00776D91" w:rsidRDefault="00776D91" w:rsidP="00E55E78">
            <w:pPr>
              <w:jc w:val="center"/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</w:tr>
      <w:tr w:rsidR="00776D91" w:rsidTr="00776D91">
        <w:trPr>
          <w:trHeight w:val="418"/>
        </w:trPr>
        <w:tc>
          <w:tcPr>
            <w:tcW w:w="3081" w:type="dxa"/>
            <w:vMerge/>
          </w:tcPr>
          <w:p w:rsidR="00776D91" w:rsidRDefault="00776D91" w:rsidP="00E70E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11.25 – 11.50 </w:t>
            </w:r>
          </w:p>
        </w:tc>
        <w:tc>
          <w:tcPr>
            <w:tcW w:w="3681" w:type="dxa"/>
          </w:tcPr>
          <w:p w:rsidR="00776D91" w:rsidRPr="006E5788" w:rsidRDefault="00776D91" w:rsidP="00776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50A5">
              <w:rPr>
                <w:rFonts w:ascii="Times New Roman" w:hAnsi="Times New Roman" w:cs="Times New Roman"/>
                <w:sz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A50A5">
              <w:rPr>
                <w:rFonts w:ascii="Times New Roman" w:hAnsi="Times New Roman" w:cs="Times New Roman"/>
                <w:sz w:val="28"/>
              </w:rPr>
              <w:t xml:space="preserve"> (улица)</w:t>
            </w:r>
          </w:p>
        </w:tc>
      </w:tr>
      <w:tr w:rsidR="00776D91" w:rsidTr="00776D91">
        <w:trPr>
          <w:trHeight w:val="438"/>
        </w:trPr>
        <w:tc>
          <w:tcPr>
            <w:tcW w:w="3081" w:type="dxa"/>
            <w:vMerge/>
          </w:tcPr>
          <w:p w:rsidR="00776D91" w:rsidRDefault="00776D91" w:rsidP="00E70E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1" w:type="dxa"/>
          </w:tcPr>
          <w:p w:rsidR="00776D91" w:rsidRDefault="00776D91" w:rsidP="00776D91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12.20</w:t>
            </w:r>
          </w:p>
        </w:tc>
        <w:tc>
          <w:tcPr>
            <w:tcW w:w="3681" w:type="dxa"/>
          </w:tcPr>
          <w:p w:rsidR="00776D91" w:rsidRPr="006E5788" w:rsidRDefault="00776D91" w:rsidP="00776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5788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 xml:space="preserve"> 6 (улица)</w:t>
            </w:r>
          </w:p>
        </w:tc>
      </w:tr>
    </w:tbl>
    <w:p w:rsidR="00074CE0" w:rsidRPr="00074CE0" w:rsidRDefault="00074CE0" w:rsidP="00776D91">
      <w:pPr>
        <w:jc w:val="center"/>
        <w:rPr>
          <w:rFonts w:ascii="Times New Roman" w:hAnsi="Times New Roman" w:cs="Times New Roman"/>
          <w:sz w:val="28"/>
        </w:rPr>
      </w:pPr>
    </w:p>
    <w:sectPr w:rsidR="00074CE0" w:rsidRPr="00074CE0" w:rsidSect="00074C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1"/>
    <w:rsid w:val="000665A2"/>
    <w:rsid w:val="00074CE0"/>
    <w:rsid w:val="00107FB3"/>
    <w:rsid w:val="00143B00"/>
    <w:rsid w:val="00231E3F"/>
    <w:rsid w:val="002749B6"/>
    <w:rsid w:val="002836FC"/>
    <w:rsid w:val="002B07A5"/>
    <w:rsid w:val="00313DDD"/>
    <w:rsid w:val="00482D7C"/>
    <w:rsid w:val="004D1D69"/>
    <w:rsid w:val="0055165D"/>
    <w:rsid w:val="00554ADE"/>
    <w:rsid w:val="005F7ECA"/>
    <w:rsid w:val="006F1F38"/>
    <w:rsid w:val="007731B3"/>
    <w:rsid w:val="00776D91"/>
    <w:rsid w:val="007D64A9"/>
    <w:rsid w:val="008A0EC9"/>
    <w:rsid w:val="00956646"/>
    <w:rsid w:val="00A005B8"/>
    <w:rsid w:val="00B01315"/>
    <w:rsid w:val="00B94B6F"/>
    <w:rsid w:val="00BE5B57"/>
    <w:rsid w:val="00C041DF"/>
    <w:rsid w:val="00C90C24"/>
    <w:rsid w:val="00CA500C"/>
    <w:rsid w:val="00D2402D"/>
    <w:rsid w:val="00D51347"/>
    <w:rsid w:val="00DF5F29"/>
    <w:rsid w:val="00E70019"/>
    <w:rsid w:val="00E70E61"/>
    <w:rsid w:val="00EA1B80"/>
    <w:rsid w:val="00EA50A5"/>
    <w:rsid w:val="00FB593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10</cp:revision>
  <cp:lastPrinted>2022-09-13T07:37:00Z</cp:lastPrinted>
  <dcterms:created xsi:type="dcterms:W3CDTF">2020-09-03T07:29:00Z</dcterms:created>
  <dcterms:modified xsi:type="dcterms:W3CDTF">2022-09-14T18:55:00Z</dcterms:modified>
</cp:coreProperties>
</file>